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8964E" w14:textId="77777777" w:rsidR="007F0FE1" w:rsidRPr="00DF3901" w:rsidRDefault="007F0FE1" w:rsidP="007F0FE1">
      <w:pPr>
        <w:rPr>
          <w:rFonts w:ascii="Times New Roman" w:hAnsi="Times New Roman" w:cs="Times New Roman"/>
        </w:rPr>
      </w:pPr>
    </w:p>
    <w:tbl>
      <w:tblPr>
        <w:tblW w:w="10050" w:type="dxa"/>
        <w:tblInd w:w="1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7290"/>
        <w:gridCol w:w="1410"/>
      </w:tblGrid>
      <w:tr w:rsidR="00B02FE2" w:rsidRPr="00DF3901" w14:paraId="3D69D99F" w14:textId="77777777" w:rsidTr="00AE05AC">
        <w:trPr>
          <w:trHeight w:val="135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B21E0" w14:textId="77777777" w:rsidR="00B02FE2" w:rsidRPr="00DF3901" w:rsidRDefault="00B02FE2" w:rsidP="00B02FE2">
            <w:pPr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  <w:r w:rsidRPr="00DF3901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1284F092" wp14:editId="110DD17B">
                  <wp:extent cx="628650" cy="800100"/>
                  <wp:effectExtent l="19050" t="0" r="0" b="0"/>
                  <wp:docPr id="1" name="Picture 1" descr="85px-Coat_of_arms_of_Kosovo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5px-Coat_of_arms_of_Kosovo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F6BAA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R E P U B L I K A     E    K O S O V Ë S</w:t>
            </w:r>
          </w:p>
          <w:p w14:paraId="152211B5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R E P U B L I C    OF    K O S O V O</w:t>
            </w:r>
          </w:p>
          <w:p w14:paraId="570E0207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R E P U B L I K A    K O S O V A</w:t>
            </w:r>
          </w:p>
          <w:p w14:paraId="4F70A600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KOMUNA E PEJËS / MUNICIPALITY OF PEJA / OPŠTINA   PEĆ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9D3793" w14:textId="77777777" w:rsidR="00B02FE2" w:rsidRPr="00DF3901" w:rsidRDefault="00B02FE2" w:rsidP="00B02F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5A2A1740" wp14:editId="1BCADB9A">
                  <wp:extent cx="619125" cy="800100"/>
                  <wp:effectExtent l="19050" t="0" r="9525" b="0"/>
                  <wp:docPr id="2" name="Picture 2" descr="ambl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mbl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CE6CB9" w14:textId="4FC3752E" w:rsidR="00B02FE2" w:rsidRPr="00DF3901" w:rsidRDefault="00B02FE2" w:rsidP="00B02F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3901">
        <w:rPr>
          <w:rFonts w:ascii="Times New Roman" w:eastAsia="Times New Roman" w:hAnsi="Times New Roman" w:cs="Times New Roman"/>
        </w:rPr>
        <w:t>Data:</w:t>
      </w:r>
      <w:r w:rsidR="00752A13" w:rsidRPr="00DF3901">
        <w:rPr>
          <w:rFonts w:ascii="Times New Roman" w:eastAsia="Times New Roman" w:hAnsi="Times New Roman" w:cs="Times New Roman"/>
        </w:rPr>
        <w:t xml:space="preserve">   </w:t>
      </w:r>
      <w:r w:rsidR="004E333D">
        <w:rPr>
          <w:rFonts w:ascii="Times New Roman" w:eastAsia="Times New Roman" w:hAnsi="Times New Roman" w:cs="Times New Roman"/>
        </w:rPr>
        <w:t>10</w:t>
      </w:r>
      <w:r w:rsidR="00C54739">
        <w:rPr>
          <w:rFonts w:ascii="Times New Roman" w:eastAsia="Times New Roman" w:hAnsi="Times New Roman" w:cs="Times New Roman"/>
        </w:rPr>
        <w:t>.0</w:t>
      </w:r>
      <w:r w:rsidR="004E333D">
        <w:rPr>
          <w:rFonts w:ascii="Times New Roman" w:eastAsia="Times New Roman" w:hAnsi="Times New Roman" w:cs="Times New Roman"/>
        </w:rPr>
        <w:t>7</w:t>
      </w:r>
      <w:r w:rsidR="002C181A">
        <w:rPr>
          <w:rFonts w:ascii="Times New Roman" w:eastAsia="Times New Roman" w:hAnsi="Times New Roman" w:cs="Times New Roman"/>
        </w:rPr>
        <w:t>.202</w:t>
      </w:r>
      <w:r w:rsidR="00593423">
        <w:rPr>
          <w:rFonts w:ascii="Times New Roman" w:eastAsia="Times New Roman" w:hAnsi="Times New Roman" w:cs="Times New Roman"/>
        </w:rPr>
        <w:t>6</w:t>
      </w:r>
    </w:p>
    <w:p w14:paraId="2A2DC562" w14:textId="1519EC58" w:rsidR="007F0FE1" w:rsidRPr="00DF3901" w:rsidRDefault="007F0FE1" w:rsidP="00D71249">
      <w:pPr>
        <w:jc w:val="center"/>
        <w:rPr>
          <w:rFonts w:ascii="Times New Roman" w:hAnsi="Times New Roman" w:cs="Times New Roman"/>
          <w:lang w:eastAsia="zh-CN"/>
        </w:rPr>
      </w:pPr>
      <w:r w:rsidRPr="00DF3901">
        <w:rPr>
          <w:rFonts w:ascii="Times New Roman" w:hAnsi="Times New Roman" w:cs="Times New Roman"/>
        </w:rPr>
        <w:t xml:space="preserve">LISTA E </w:t>
      </w:r>
      <w:r w:rsidR="00B02FE2" w:rsidRPr="00DF3901">
        <w:rPr>
          <w:rFonts w:ascii="Times New Roman" w:hAnsi="Times New Roman" w:cs="Times New Roman"/>
        </w:rPr>
        <w:t xml:space="preserve">AKTEVE </w:t>
      </w:r>
      <w:r w:rsidR="003D5B70" w:rsidRPr="00DF3901">
        <w:rPr>
          <w:rFonts w:ascii="Times New Roman" w:hAnsi="Times New Roman" w:cs="Times New Roman"/>
        </w:rPr>
        <w:t>TË</w:t>
      </w:r>
      <w:r w:rsidRPr="00DF3901">
        <w:rPr>
          <w:rFonts w:ascii="Times New Roman" w:hAnsi="Times New Roman" w:cs="Times New Roman"/>
        </w:rPr>
        <w:t xml:space="preserve"> KRYETARI</w:t>
      </w:r>
      <w:r w:rsidR="003D5B70" w:rsidRPr="00DF3901">
        <w:rPr>
          <w:rFonts w:ascii="Times New Roman" w:hAnsi="Times New Roman" w:cs="Times New Roman"/>
        </w:rPr>
        <w:t>T TË</w:t>
      </w:r>
      <w:r w:rsidRPr="00DF3901">
        <w:rPr>
          <w:rFonts w:ascii="Times New Roman" w:hAnsi="Times New Roman" w:cs="Times New Roman"/>
        </w:rPr>
        <w:t xml:space="preserve"> </w:t>
      </w:r>
      <w:r w:rsidR="008D7C41" w:rsidRPr="00DF3901">
        <w:rPr>
          <w:rFonts w:ascii="Times New Roman" w:hAnsi="Times New Roman" w:cs="Times New Roman"/>
        </w:rPr>
        <w:t>KOMUNËS</w:t>
      </w:r>
      <w:r w:rsidR="00531628" w:rsidRPr="00DF3901">
        <w:rPr>
          <w:rFonts w:ascii="Times New Roman" w:hAnsi="Times New Roman" w:cs="Times New Roman"/>
        </w:rPr>
        <w:t xml:space="preserve"> SË PEJËS</w:t>
      </w:r>
      <w:r w:rsidR="003D5B70" w:rsidRPr="00DF3901">
        <w:rPr>
          <w:rFonts w:ascii="Times New Roman" w:hAnsi="Times New Roman" w:cs="Times New Roman"/>
        </w:rPr>
        <w:t xml:space="preserve">, MUAJI </w:t>
      </w:r>
      <w:r w:rsidR="004E333D">
        <w:rPr>
          <w:rFonts w:ascii="Times New Roman" w:hAnsi="Times New Roman" w:cs="Times New Roman"/>
        </w:rPr>
        <w:t>QERSHOR</w:t>
      </w:r>
      <w:r w:rsidR="00CA7E77" w:rsidRPr="00DF3901">
        <w:rPr>
          <w:rFonts w:ascii="Times New Roman" w:hAnsi="Times New Roman" w:cs="Times New Roman"/>
        </w:rPr>
        <w:t xml:space="preserve"> </w:t>
      </w:r>
      <w:r w:rsidR="002C181A">
        <w:rPr>
          <w:rFonts w:ascii="Times New Roman" w:hAnsi="Times New Roman" w:cs="Times New Roman"/>
        </w:rPr>
        <w:t>202</w:t>
      </w:r>
      <w:r w:rsidR="00593423">
        <w:rPr>
          <w:rFonts w:ascii="Times New Roman" w:hAnsi="Times New Roman" w:cs="Times New Roman"/>
        </w:rPr>
        <w:t>6</w:t>
      </w: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592"/>
        <w:gridCol w:w="1898"/>
        <w:gridCol w:w="2620"/>
      </w:tblGrid>
      <w:tr w:rsidR="00B649C6" w:rsidRPr="00DF3901" w14:paraId="3B69AB24" w14:textId="77777777" w:rsidTr="005C675A">
        <w:trPr>
          <w:trHeight w:val="863"/>
        </w:trPr>
        <w:tc>
          <w:tcPr>
            <w:tcW w:w="546" w:type="dxa"/>
          </w:tcPr>
          <w:p w14:paraId="38FA01B7" w14:textId="77777777" w:rsidR="004E5C06" w:rsidRPr="00DF3901" w:rsidRDefault="004E5C06" w:rsidP="007F0FE1">
            <w:pPr>
              <w:rPr>
                <w:rFonts w:ascii="Times New Roman" w:hAnsi="Times New Roman" w:cs="Times New Roman"/>
              </w:rPr>
            </w:pPr>
          </w:p>
          <w:p w14:paraId="6A209D66" w14:textId="77777777" w:rsidR="007F0FE1" w:rsidRPr="00DF3901" w:rsidRDefault="007F0FE1" w:rsidP="007F0FE1">
            <w:pPr>
              <w:rPr>
                <w:rFonts w:ascii="Times New Roman" w:hAnsi="Times New Roman" w:cs="Times New Roman"/>
                <w:b/>
              </w:rPr>
            </w:pPr>
            <w:r w:rsidRPr="00DF3901">
              <w:rPr>
                <w:rFonts w:ascii="Times New Roman" w:hAnsi="Times New Roman" w:cs="Times New Roman"/>
                <w:b/>
              </w:rPr>
              <w:t>Nr</w:t>
            </w:r>
            <w:r w:rsidR="006415E3" w:rsidRPr="00DF390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592" w:type="dxa"/>
          </w:tcPr>
          <w:p w14:paraId="00433CAF" w14:textId="77777777" w:rsidR="00A87F16" w:rsidRPr="00DF3901" w:rsidRDefault="003E064A" w:rsidP="003E064A">
            <w:pPr>
              <w:jc w:val="both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 xml:space="preserve">                            </w:t>
            </w:r>
          </w:p>
          <w:p w14:paraId="2E7BA4E5" w14:textId="77777777" w:rsidR="007F0FE1" w:rsidRPr="00DF3901" w:rsidRDefault="00B02FE2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Style w:val="IntenseReference"/>
                <w:rFonts w:ascii="Times New Roman" w:hAnsi="Times New Roman" w:cs="Times New Roman"/>
                <w:color w:val="548DD4" w:themeColor="text2" w:themeTint="99"/>
                <w:u w:val="none"/>
              </w:rPr>
              <w:t xml:space="preserve">Emri </w:t>
            </w:r>
            <w:r w:rsidR="00E64EEE">
              <w:rPr>
                <w:rStyle w:val="IntenseReference"/>
                <w:rFonts w:ascii="Times New Roman" w:hAnsi="Times New Roman" w:cs="Times New Roman"/>
                <w:color w:val="548DD4" w:themeColor="text2" w:themeTint="99"/>
                <w:u w:val="none"/>
              </w:rPr>
              <w:t>i</w:t>
            </w:r>
            <w:r w:rsidRPr="00DF3901">
              <w:rPr>
                <w:rStyle w:val="IntenseReference"/>
                <w:rFonts w:ascii="Times New Roman" w:hAnsi="Times New Roman" w:cs="Times New Roman"/>
                <w:color w:val="548DD4" w:themeColor="text2" w:themeTint="99"/>
                <w:u w:val="none"/>
              </w:rPr>
              <w:t xml:space="preserve"> aktit</w:t>
            </w:r>
          </w:p>
        </w:tc>
        <w:tc>
          <w:tcPr>
            <w:tcW w:w="1898" w:type="dxa"/>
          </w:tcPr>
          <w:p w14:paraId="5871BC2F" w14:textId="77777777" w:rsidR="00A87F16" w:rsidRPr="00DF3901" w:rsidRDefault="00A87F16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</w:p>
          <w:p w14:paraId="1E4D3AE2" w14:textId="77777777" w:rsidR="007F0FE1" w:rsidRPr="00DF3901" w:rsidRDefault="00434C0F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>D</w:t>
            </w:r>
            <w:r w:rsidR="006415E3"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>at</w:t>
            </w: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 xml:space="preserve">at </w:t>
            </w:r>
          </w:p>
        </w:tc>
        <w:tc>
          <w:tcPr>
            <w:tcW w:w="2620" w:type="dxa"/>
          </w:tcPr>
          <w:p w14:paraId="13D8A17B" w14:textId="77777777" w:rsidR="00A87F16" w:rsidRPr="00DF3901" w:rsidRDefault="003E064A" w:rsidP="007F0FE1">
            <w:pPr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 xml:space="preserve">    </w:t>
            </w:r>
          </w:p>
          <w:p w14:paraId="78B7BA0E" w14:textId="77777777" w:rsidR="007F0FE1" w:rsidRPr="00DF3901" w:rsidRDefault="00434C0F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>Nr. Protokollit</w:t>
            </w:r>
          </w:p>
        </w:tc>
      </w:tr>
      <w:tr w:rsidR="00695045" w:rsidRPr="00DF3901" w14:paraId="1BFFA512" w14:textId="77777777" w:rsidTr="005C675A">
        <w:trPr>
          <w:trHeight w:val="863"/>
        </w:trPr>
        <w:tc>
          <w:tcPr>
            <w:tcW w:w="546" w:type="dxa"/>
          </w:tcPr>
          <w:p w14:paraId="5FD747E3" w14:textId="77777777" w:rsidR="00695045" w:rsidRPr="00DF3901" w:rsidRDefault="00695045" w:rsidP="008D7C41">
            <w:pPr>
              <w:jc w:val="both"/>
              <w:rPr>
                <w:rFonts w:ascii="Times New Roman" w:hAnsi="Times New Roman" w:cs="Times New Roman"/>
              </w:rPr>
            </w:pPr>
          </w:p>
          <w:p w14:paraId="60EDB810" w14:textId="77777777" w:rsidR="00695045" w:rsidRPr="00DF3901" w:rsidRDefault="00695045" w:rsidP="008D7C41">
            <w:pPr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2" w:type="dxa"/>
          </w:tcPr>
          <w:p w14:paraId="1ABB2D88" w14:textId="5FD3F232" w:rsidR="00695045" w:rsidRPr="00DF3901" w:rsidRDefault="00695045" w:rsidP="004179B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4E333D">
              <w:t>financiare – subvencion për  I. Z.</w:t>
            </w:r>
          </w:p>
        </w:tc>
        <w:tc>
          <w:tcPr>
            <w:tcW w:w="1898" w:type="dxa"/>
          </w:tcPr>
          <w:p w14:paraId="19CE8D94" w14:textId="3388E9C6" w:rsidR="00695045" w:rsidRPr="00DF3901" w:rsidRDefault="004E333D" w:rsidP="004179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23.06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41A3212" w14:textId="69628884" w:rsidR="00695045" w:rsidRPr="00DF3901" w:rsidRDefault="004E333D" w:rsidP="004179B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400/01-44287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E333D" w:rsidRPr="00DF3901" w14:paraId="55AEA96B" w14:textId="77777777" w:rsidTr="005C675A">
        <w:tc>
          <w:tcPr>
            <w:tcW w:w="546" w:type="dxa"/>
          </w:tcPr>
          <w:p w14:paraId="396C76C9" w14:textId="77777777" w:rsidR="004E333D" w:rsidRPr="00DF3901" w:rsidRDefault="004E333D" w:rsidP="00593423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2" w:type="dxa"/>
          </w:tcPr>
          <w:p w14:paraId="1115CF4B" w14:textId="731638EB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>
              <w:t>financiare – subvencion për  S. L</w:t>
            </w:r>
            <w:r>
              <w:t>.</w:t>
            </w:r>
          </w:p>
        </w:tc>
        <w:tc>
          <w:tcPr>
            <w:tcW w:w="1898" w:type="dxa"/>
          </w:tcPr>
          <w:p w14:paraId="0CBE34A9" w14:textId="6095E01E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77F6E4A6" w14:textId="459BD27C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400/01-44293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E333D" w:rsidRPr="00DF3901" w14:paraId="7C7D74FC" w14:textId="77777777" w:rsidTr="005C675A">
        <w:tc>
          <w:tcPr>
            <w:tcW w:w="546" w:type="dxa"/>
          </w:tcPr>
          <w:p w14:paraId="28A6441E" w14:textId="77777777" w:rsidR="004E333D" w:rsidRPr="00DF3901" w:rsidRDefault="004E333D" w:rsidP="00593423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0D8FE900" w14:textId="77777777" w:rsidR="004E333D" w:rsidRPr="00DF3901" w:rsidRDefault="004E333D" w:rsidP="00593423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2" w:type="dxa"/>
          </w:tcPr>
          <w:p w14:paraId="64EA5E05" w14:textId="688357EE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>
              <w:t>financiare – subvencion për  N. D</w:t>
            </w:r>
            <w:r>
              <w:t>.</w:t>
            </w:r>
          </w:p>
        </w:tc>
        <w:tc>
          <w:tcPr>
            <w:tcW w:w="1898" w:type="dxa"/>
          </w:tcPr>
          <w:p w14:paraId="0E25C86D" w14:textId="3C0AC2F8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23.06.2026</w:t>
            </w:r>
          </w:p>
        </w:tc>
        <w:tc>
          <w:tcPr>
            <w:tcW w:w="2620" w:type="dxa"/>
          </w:tcPr>
          <w:p w14:paraId="5A86B292" w14:textId="2FD84430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400/01-44324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E333D" w:rsidRPr="00DF3901" w14:paraId="24ED6028" w14:textId="77777777" w:rsidTr="005C675A">
        <w:tc>
          <w:tcPr>
            <w:tcW w:w="546" w:type="dxa"/>
          </w:tcPr>
          <w:p w14:paraId="73FDE19A" w14:textId="77777777" w:rsidR="004E333D" w:rsidRPr="00DF3901" w:rsidRDefault="004E333D" w:rsidP="00593423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2" w:type="dxa"/>
          </w:tcPr>
          <w:p w14:paraId="6DC4CD19" w14:textId="17DB7F6D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I. Z.</w:t>
            </w:r>
          </w:p>
        </w:tc>
        <w:tc>
          <w:tcPr>
            <w:tcW w:w="1898" w:type="dxa"/>
          </w:tcPr>
          <w:p w14:paraId="31FD3789" w14:textId="4F8CA9BC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23.06.2026</w:t>
            </w:r>
          </w:p>
        </w:tc>
        <w:tc>
          <w:tcPr>
            <w:tcW w:w="2620" w:type="dxa"/>
          </w:tcPr>
          <w:p w14:paraId="5A485B8F" w14:textId="7543CD2F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400/01-44287/2026</w:t>
            </w:r>
          </w:p>
        </w:tc>
      </w:tr>
      <w:tr w:rsidR="004E333D" w:rsidRPr="00DF3901" w14:paraId="7A0C5150" w14:textId="77777777" w:rsidTr="005C675A">
        <w:trPr>
          <w:trHeight w:val="836"/>
        </w:trPr>
        <w:tc>
          <w:tcPr>
            <w:tcW w:w="546" w:type="dxa"/>
          </w:tcPr>
          <w:p w14:paraId="418EA4E4" w14:textId="77777777" w:rsidR="004E333D" w:rsidRPr="00DF3901" w:rsidRDefault="004E333D" w:rsidP="0094283F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2" w:type="dxa"/>
          </w:tcPr>
          <w:p w14:paraId="185887D0" w14:textId="4C473321" w:rsidR="004E333D" w:rsidRPr="004E333D" w:rsidRDefault="004E333D" w:rsidP="0094283F">
            <w:pPr>
              <w:jc w:val="both"/>
              <w:rPr>
                <w:rFonts w:ascii="Arial" w:eastAsia="Segoe UI Symbol" w:hAnsi="Arial" w:cs="Arial"/>
                <w:color w:val="548DD4" w:themeColor="text2" w:themeTint="99"/>
                <w:lang w:eastAsia="ja-JP"/>
              </w:rPr>
            </w:pPr>
            <w:r>
              <w:t>Vendim për hapjen e procedurave tenderuese për re</w:t>
            </w:r>
            <w:r>
              <w:t xml:space="preserve">alizimin e projektit: Rregullimi i Rethojave </w:t>
            </w:r>
            <w:r>
              <w:rPr>
                <w:rFonts w:ascii="Arial" w:hAnsi="Arial" w:cs="Arial"/>
              </w:rPr>
              <w:t xml:space="preserve">në Shkollën Fillore Dëshmorët e Kombit </w:t>
            </w:r>
          </w:p>
        </w:tc>
        <w:tc>
          <w:tcPr>
            <w:tcW w:w="1898" w:type="dxa"/>
          </w:tcPr>
          <w:p w14:paraId="175EE6E5" w14:textId="5EF1C1B8" w:rsidR="004E333D" w:rsidRPr="00DF3901" w:rsidRDefault="004E333D" w:rsidP="009428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</w:t>
            </w:r>
            <w:r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ECC98BD" w14:textId="548EFE8C" w:rsidR="004E333D" w:rsidRPr="00DF3901" w:rsidRDefault="004E333D" w:rsidP="009428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400/01-45344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E333D" w:rsidRPr="00DF3901" w14:paraId="57B53FD0" w14:textId="77777777" w:rsidTr="005C675A">
        <w:tc>
          <w:tcPr>
            <w:tcW w:w="546" w:type="dxa"/>
          </w:tcPr>
          <w:p w14:paraId="45987547" w14:textId="77777777" w:rsidR="004E333D" w:rsidRPr="00DF3901" w:rsidRDefault="004E333D" w:rsidP="0094283F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04D81185" w14:textId="77777777" w:rsidR="004E333D" w:rsidRPr="00DF3901" w:rsidRDefault="004E333D" w:rsidP="0094283F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2" w:type="dxa"/>
          </w:tcPr>
          <w:p w14:paraId="7024BDEE" w14:textId="68A09251" w:rsidR="004E333D" w:rsidRPr="0094283F" w:rsidRDefault="004E333D" w:rsidP="0094283F">
            <w:pPr>
              <w:jc w:val="both"/>
              <w:rPr>
                <w:rFonts w:ascii="Segoe UI Symbol" w:eastAsia="Segoe UI Symbol" w:hAnsi="Segoe UI Symbol" w:cs="Times New Roman"/>
                <w:color w:val="548DD4" w:themeColor="text2" w:themeTint="99"/>
                <w:lang w:eastAsia="ja-JP"/>
              </w:rPr>
            </w:pPr>
            <w:r>
              <w:t xml:space="preserve">Vendim për hapjen e procedurave tenderuese për realizimin e projektit: </w:t>
            </w:r>
            <w:r>
              <w:t xml:space="preserve"> Mirëmbajtjen e kamerave të komuës</w:t>
            </w:r>
          </w:p>
        </w:tc>
        <w:tc>
          <w:tcPr>
            <w:tcW w:w="1898" w:type="dxa"/>
          </w:tcPr>
          <w:p w14:paraId="4C975084" w14:textId="704324B2" w:rsidR="004E333D" w:rsidRPr="00DF3901" w:rsidRDefault="004E333D" w:rsidP="009428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63F8B7EF" w14:textId="476A34DF" w:rsidR="004E333D" w:rsidRPr="00DF3901" w:rsidRDefault="004E333D" w:rsidP="009428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400/01-44300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695045" w:rsidRPr="00DF3901" w14:paraId="3FB9CBC1" w14:textId="77777777" w:rsidTr="005C675A">
        <w:trPr>
          <w:trHeight w:val="1286"/>
        </w:trPr>
        <w:tc>
          <w:tcPr>
            <w:tcW w:w="546" w:type="dxa"/>
          </w:tcPr>
          <w:p w14:paraId="5F5DEF4B" w14:textId="77777777" w:rsidR="00695045" w:rsidRPr="00DF3901" w:rsidRDefault="00695045" w:rsidP="008D7C4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31B1FD31" w14:textId="77777777" w:rsidR="00695045" w:rsidRPr="00DF3901" w:rsidRDefault="00695045" w:rsidP="008D7C4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2" w:type="dxa"/>
          </w:tcPr>
          <w:p w14:paraId="144B1EB0" w14:textId="16FD28D6" w:rsidR="00695045" w:rsidRPr="00DF3901" w:rsidRDefault="00695045" w:rsidP="00E73018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20E51045" w14:textId="47E9B236" w:rsidR="00695045" w:rsidRPr="00DF3901" w:rsidRDefault="004E333D" w:rsidP="00E730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0EADE1BD" w14:textId="18B18CF9" w:rsidR="00695045" w:rsidRPr="00DF3901" w:rsidRDefault="004E333D" w:rsidP="00E730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400/01-45341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695045" w:rsidRPr="00DF3901" w14:paraId="525D5EA6" w14:textId="77777777" w:rsidTr="005C675A">
        <w:tc>
          <w:tcPr>
            <w:tcW w:w="546" w:type="dxa"/>
          </w:tcPr>
          <w:p w14:paraId="55CA7883" w14:textId="77777777" w:rsidR="00695045" w:rsidRPr="00DF3901" w:rsidRDefault="00695045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2" w:type="dxa"/>
          </w:tcPr>
          <w:p w14:paraId="537E2BC8" w14:textId="0530DC97" w:rsidR="00695045" w:rsidRPr="00DF3901" w:rsidRDefault="00695045" w:rsidP="0088717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4E333D">
              <w:t>financiare – subvencion për  Start Up Bizneset</w:t>
            </w:r>
          </w:p>
        </w:tc>
        <w:tc>
          <w:tcPr>
            <w:tcW w:w="1898" w:type="dxa"/>
          </w:tcPr>
          <w:p w14:paraId="2A626A9A" w14:textId="61EF16BF" w:rsidR="00695045" w:rsidRPr="00DF3901" w:rsidRDefault="004E333D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1CA072B6" w14:textId="433EADE1" w:rsidR="00695045" w:rsidRPr="00DF3901" w:rsidRDefault="004E333D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400/01-45312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E333D" w:rsidRPr="00DF3901" w14:paraId="3A7BB7E5" w14:textId="77777777" w:rsidTr="005C675A">
        <w:trPr>
          <w:trHeight w:val="1070"/>
        </w:trPr>
        <w:tc>
          <w:tcPr>
            <w:tcW w:w="546" w:type="dxa"/>
          </w:tcPr>
          <w:p w14:paraId="6304D86D" w14:textId="77777777" w:rsidR="004E333D" w:rsidRPr="00DF3901" w:rsidRDefault="004E333D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9</w:t>
            </w:r>
          </w:p>
          <w:p w14:paraId="4BEFAA6F" w14:textId="77777777" w:rsidR="004E333D" w:rsidRPr="00DF3901" w:rsidRDefault="004E333D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</w:tcPr>
          <w:p w14:paraId="446A4030" w14:textId="09B33E65" w:rsidR="004E333D" w:rsidRPr="00DF3901" w:rsidRDefault="004E333D" w:rsidP="0088717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</w:t>
            </w:r>
            <w:r>
              <w:t xml:space="preserve"> Servisim dhe mirëmbatje</w:t>
            </w:r>
            <w:r w:rsidR="00AD3695">
              <w:t xml:space="preserve"> të</w:t>
            </w:r>
            <w:r>
              <w:t xml:space="preserve"> E - Kioskut</w:t>
            </w:r>
          </w:p>
        </w:tc>
        <w:tc>
          <w:tcPr>
            <w:tcW w:w="1898" w:type="dxa"/>
          </w:tcPr>
          <w:p w14:paraId="3B2D3F70" w14:textId="1F591BD0" w:rsidR="004E333D" w:rsidRPr="00DF3901" w:rsidRDefault="004E333D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51E788E6" w14:textId="6CDCDE9F" w:rsidR="004E333D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400/01-45310</w:t>
            </w:r>
            <w:r w:rsidR="004E333D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695045" w:rsidRPr="00DF3901" w14:paraId="5DB58974" w14:textId="77777777" w:rsidTr="005C675A">
        <w:trPr>
          <w:trHeight w:val="1070"/>
        </w:trPr>
        <w:tc>
          <w:tcPr>
            <w:tcW w:w="546" w:type="dxa"/>
          </w:tcPr>
          <w:p w14:paraId="374AABF3" w14:textId="77777777" w:rsidR="00695045" w:rsidRPr="00DF3901" w:rsidRDefault="00695045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2" w:type="dxa"/>
          </w:tcPr>
          <w:p w14:paraId="46B3685C" w14:textId="153794F1" w:rsidR="00695045" w:rsidRPr="00DF3901" w:rsidRDefault="00695045" w:rsidP="0088717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AD3695">
              <w:t>financiare – subvencion për  S.G.</w:t>
            </w:r>
          </w:p>
        </w:tc>
        <w:tc>
          <w:tcPr>
            <w:tcW w:w="1898" w:type="dxa"/>
          </w:tcPr>
          <w:p w14:paraId="6BB77E84" w14:textId="46503416" w:rsidR="0069504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797D79C6" w14:textId="7DA1345F" w:rsidR="0069504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400/01-45340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50595A6A" w14:textId="77777777" w:rsidTr="005C675A">
        <w:trPr>
          <w:trHeight w:val="1070"/>
        </w:trPr>
        <w:tc>
          <w:tcPr>
            <w:tcW w:w="546" w:type="dxa"/>
          </w:tcPr>
          <w:p w14:paraId="18670FF8" w14:textId="77777777" w:rsidR="00AD3695" w:rsidRDefault="00AD3695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592" w:type="dxa"/>
          </w:tcPr>
          <w:p w14:paraId="44DC54FE" w14:textId="1F9F58C8" w:rsidR="00AD3695" w:rsidRPr="00DF3901" w:rsidRDefault="00AD3695" w:rsidP="00AD3695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</w:t>
            </w:r>
            <w:r>
              <w:t>encion për  D.N</w:t>
            </w:r>
            <w:r>
              <w:t>.</w:t>
            </w:r>
          </w:p>
        </w:tc>
        <w:tc>
          <w:tcPr>
            <w:tcW w:w="1898" w:type="dxa"/>
          </w:tcPr>
          <w:p w14:paraId="53B55B14" w14:textId="3F52C353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6F74010E" w14:textId="59A48B11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400/01-45347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75634D8E" w14:textId="77777777" w:rsidTr="005C675A">
        <w:trPr>
          <w:trHeight w:val="1070"/>
        </w:trPr>
        <w:tc>
          <w:tcPr>
            <w:tcW w:w="546" w:type="dxa"/>
          </w:tcPr>
          <w:p w14:paraId="0EEE76BE" w14:textId="77777777" w:rsidR="00AD3695" w:rsidRDefault="00AD3695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2" w:type="dxa"/>
          </w:tcPr>
          <w:p w14:paraId="6D4E0F84" w14:textId="0056F279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66B63981" w14:textId="0BF0F619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77C9021F" w14:textId="117FFAE0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400/01-45343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7875DD92" w14:textId="77777777" w:rsidTr="005C675A">
        <w:trPr>
          <w:trHeight w:val="1070"/>
        </w:trPr>
        <w:tc>
          <w:tcPr>
            <w:tcW w:w="546" w:type="dxa"/>
          </w:tcPr>
          <w:p w14:paraId="7DA328CF" w14:textId="77777777" w:rsidR="00AD3695" w:rsidRDefault="00AD3695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2" w:type="dxa"/>
          </w:tcPr>
          <w:p w14:paraId="77618083" w14:textId="4133F0F1" w:rsidR="00AD3695" w:rsidRPr="0088717B" w:rsidRDefault="00AD3695" w:rsidP="0088717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728C1068" w14:textId="57D2382B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025E5880" w14:textId="5767EA0B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400/01-45360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1B73636A" w14:textId="77777777" w:rsidTr="005C675A">
        <w:trPr>
          <w:trHeight w:val="1070"/>
        </w:trPr>
        <w:tc>
          <w:tcPr>
            <w:tcW w:w="546" w:type="dxa"/>
          </w:tcPr>
          <w:p w14:paraId="5CC21749" w14:textId="77777777" w:rsidR="00AD3695" w:rsidRDefault="00AD3695" w:rsidP="0088717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2" w:type="dxa"/>
          </w:tcPr>
          <w:p w14:paraId="1D0435FF" w14:textId="1C6DB624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45982F62" w14:textId="3EC634BA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7A5EA1D5" w14:textId="67F3ED56" w:rsidR="00AD3695" w:rsidRPr="00DF3901" w:rsidRDefault="00AD3695" w:rsidP="008871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400/01-45354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7BF8D923" w14:textId="77777777" w:rsidTr="005C675A">
        <w:trPr>
          <w:trHeight w:val="1070"/>
        </w:trPr>
        <w:tc>
          <w:tcPr>
            <w:tcW w:w="546" w:type="dxa"/>
          </w:tcPr>
          <w:p w14:paraId="34B996E0" w14:textId="77777777" w:rsidR="00AD3695" w:rsidRDefault="00AD3695" w:rsidP="008D7C4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92" w:type="dxa"/>
          </w:tcPr>
          <w:p w14:paraId="4EDDE026" w14:textId="50ACA3C4" w:rsidR="00AD3695" w:rsidRPr="00DF3901" w:rsidRDefault="00AD3695" w:rsidP="00E73018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30ECE44D" w14:textId="2A5609C0" w:rsidR="00AD3695" w:rsidRPr="00DF3901" w:rsidRDefault="00AD3695" w:rsidP="00E730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0AFF374A" w14:textId="5F4C170D" w:rsidR="00AD3695" w:rsidRPr="00DF3901" w:rsidRDefault="00AD3695" w:rsidP="00E730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400/01-45371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042FDAF6" w14:textId="77777777" w:rsidTr="005C675A">
        <w:trPr>
          <w:trHeight w:val="1070"/>
        </w:trPr>
        <w:tc>
          <w:tcPr>
            <w:tcW w:w="546" w:type="dxa"/>
          </w:tcPr>
          <w:p w14:paraId="14AF09F4" w14:textId="77777777" w:rsidR="00AD3695" w:rsidRDefault="00AD3695" w:rsidP="00726564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92" w:type="dxa"/>
          </w:tcPr>
          <w:p w14:paraId="1A1DA165" w14:textId="3D09751D" w:rsidR="00AD3695" w:rsidRPr="00DF3901" w:rsidRDefault="00AD3695" w:rsidP="00726564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7DC56BAA" w14:textId="3040DF4C" w:rsidR="00AD3695" w:rsidRPr="00DF3901" w:rsidRDefault="00AD3695" w:rsidP="0072656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19C06002" w14:textId="5899A0B5" w:rsidR="00AD3695" w:rsidRPr="00DF3901" w:rsidRDefault="00AD3695" w:rsidP="0072656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400/01-45367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31B669B2" w14:textId="77777777" w:rsidTr="005C675A">
        <w:trPr>
          <w:trHeight w:val="1070"/>
        </w:trPr>
        <w:tc>
          <w:tcPr>
            <w:tcW w:w="546" w:type="dxa"/>
          </w:tcPr>
          <w:p w14:paraId="3AEFC59E" w14:textId="77777777" w:rsidR="00AD3695" w:rsidRDefault="00AD3695" w:rsidP="00726564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92" w:type="dxa"/>
          </w:tcPr>
          <w:p w14:paraId="1B7D055C" w14:textId="0C00B182" w:rsidR="00AD3695" w:rsidRPr="00DF3901" w:rsidRDefault="00AD3695" w:rsidP="00726564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26434E6D" w14:textId="3AA25D0A" w:rsidR="00AD3695" w:rsidRPr="00DF3901" w:rsidRDefault="00AD3695" w:rsidP="0072656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7F246151" w14:textId="0BBA82EB" w:rsidR="00AD3695" w:rsidRPr="00DF3901" w:rsidRDefault="00AD3695" w:rsidP="0072656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400/01-45364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AD3695" w:rsidRPr="00DF3901" w14:paraId="18ED45BD" w14:textId="77777777" w:rsidTr="005C675A">
        <w:trPr>
          <w:trHeight w:val="1070"/>
        </w:trPr>
        <w:tc>
          <w:tcPr>
            <w:tcW w:w="546" w:type="dxa"/>
          </w:tcPr>
          <w:p w14:paraId="3E01A283" w14:textId="77777777" w:rsidR="00AD3695" w:rsidRDefault="00AD3695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92" w:type="dxa"/>
          </w:tcPr>
          <w:p w14:paraId="5FC4550D" w14:textId="5338BAD7" w:rsidR="00AD3695" w:rsidRPr="00DF3901" w:rsidRDefault="00AD3695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09FFCF48" w14:textId="2D259EBC" w:rsidR="00AD3695" w:rsidRPr="00DF3901" w:rsidRDefault="00AD3695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30.06.2026</w:t>
            </w:r>
          </w:p>
        </w:tc>
        <w:tc>
          <w:tcPr>
            <w:tcW w:w="2620" w:type="dxa"/>
          </w:tcPr>
          <w:p w14:paraId="35BFC4CA" w14:textId="3FB4317A" w:rsidR="00AD3695" w:rsidRPr="00DF3901" w:rsidRDefault="00AD3695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400/01-45376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3487" w:rsidRPr="00DF3901" w14:paraId="5C06D19D" w14:textId="77777777" w:rsidTr="005C675A">
        <w:trPr>
          <w:trHeight w:val="1070"/>
        </w:trPr>
        <w:tc>
          <w:tcPr>
            <w:tcW w:w="546" w:type="dxa"/>
          </w:tcPr>
          <w:p w14:paraId="61991AA8" w14:textId="77777777" w:rsidR="00833487" w:rsidRDefault="00833487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92" w:type="dxa"/>
          </w:tcPr>
          <w:p w14:paraId="49A0854F" w14:textId="51AB02C4" w:rsidR="00833487" w:rsidRPr="00DF3901" w:rsidRDefault="00AD3695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Komision </w:t>
            </w:r>
          </w:p>
        </w:tc>
        <w:tc>
          <w:tcPr>
            <w:tcW w:w="1898" w:type="dxa"/>
          </w:tcPr>
          <w:p w14:paraId="2E26FF38" w14:textId="1B6F9FEE" w:rsidR="00833487" w:rsidRPr="00DF3901" w:rsidRDefault="00AD3695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</w:t>
            </w:r>
            <w:r w:rsidR="00833487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919C0D1" w14:textId="26DBE7BB" w:rsidR="00833487" w:rsidRPr="00DF3901" w:rsidRDefault="00AD3695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400/01-45348</w:t>
            </w:r>
            <w:r w:rsidR="00833487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367B" w:rsidRPr="00DF3901" w14:paraId="74B6F31B" w14:textId="77777777" w:rsidTr="005C675A">
        <w:trPr>
          <w:trHeight w:val="1070"/>
        </w:trPr>
        <w:tc>
          <w:tcPr>
            <w:tcW w:w="546" w:type="dxa"/>
          </w:tcPr>
          <w:p w14:paraId="0CA45D03" w14:textId="77777777" w:rsidR="005F367B" w:rsidRDefault="005F367B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92" w:type="dxa"/>
          </w:tcPr>
          <w:p w14:paraId="189101ED" w14:textId="23E0CA71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>
              <w:t>financiare – subvencion për  D. B</w:t>
            </w:r>
            <w:r>
              <w:t>.</w:t>
            </w:r>
          </w:p>
        </w:tc>
        <w:tc>
          <w:tcPr>
            <w:tcW w:w="1898" w:type="dxa"/>
          </w:tcPr>
          <w:p w14:paraId="0E039FAB" w14:textId="497ED7A3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3C1109EF" w14:textId="3EC0D626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400/01-44098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367B" w:rsidRPr="00DF3901" w14:paraId="54AA72D3" w14:textId="77777777" w:rsidTr="005C675A">
        <w:trPr>
          <w:trHeight w:val="1070"/>
        </w:trPr>
        <w:tc>
          <w:tcPr>
            <w:tcW w:w="546" w:type="dxa"/>
          </w:tcPr>
          <w:p w14:paraId="2999587B" w14:textId="77777777" w:rsidR="005F367B" w:rsidRDefault="005F367B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92" w:type="dxa"/>
          </w:tcPr>
          <w:p w14:paraId="7AE44251" w14:textId="23428BFB" w:rsidR="005F367B" w:rsidRPr="005F367B" w:rsidRDefault="005F367B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</w:t>
            </w:r>
            <w:r>
              <w:t xml:space="preserve"> Mirëmbatja verore e rrugëve në Komunën e Pejës</w:t>
            </w:r>
          </w:p>
        </w:tc>
        <w:tc>
          <w:tcPr>
            <w:tcW w:w="1898" w:type="dxa"/>
          </w:tcPr>
          <w:p w14:paraId="21D12340" w14:textId="2968AA67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6F42119C" w14:textId="766BCF7A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400/01-44155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11146" w:rsidRPr="00DF3901" w14:paraId="42C202C3" w14:textId="77777777" w:rsidTr="005C675A">
        <w:trPr>
          <w:trHeight w:val="1070"/>
        </w:trPr>
        <w:tc>
          <w:tcPr>
            <w:tcW w:w="546" w:type="dxa"/>
          </w:tcPr>
          <w:p w14:paraId="2A03EAE3" w14:textId="77777777" w:rsidR="00D11146" w:rsidRDefault="00D11146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92" w:type="dxa"/>
          </w:tcPr>
          <w:p w14:paraId="7356BEF5" w14:textId="0F3D0784" w:rsidR="00D11146" w:rsidRPr="00DF3901" w:rsidRDefault="00D11146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hapjen e procedurave tenderuese për realizimin e projektit:  Fur</w:t>
            </w:r>
            <w:r w:rsidR="005F367B">
              <w:t>nizimin  dhe montimin e pjesëve të  Kamerave</w:t>
            </w:r>
          </w:p>
        </w:tc>
        <w:tc>
          <w:tcPr>
            <w:tcW w:w="1898" w:type="dxa"/>
          </w:tcPr>
          <w:p w14:paraId="61E8BB8E" w14:textId="29DCCD32" w:rsidR="00D11146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25.06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38702ED9" w14:textId="71A02C77" w:rsidR="00D11146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400/01-44133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367B" w:rsidRPr="00DF3901" w14:paraId="53A6F199" w14:textId="77777777" w:rsidTr="005C675A">
        <w:trPr>
          <w:trHeight w:val="1070"/>
        </w:trPr>
        <w:tc>
          <w:tcPr>
            <w:tcW w:w="546" w:type="dxa"/>
          </w:tcPr>
          <w:p w14:paraId="27F0DB11" w14:textId="77777777" w:rsidR="005F367B" w:rsidRDefault="005F367B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92" w:type="dxa"/>
          </w:tcPr>
          <w:p w14:paraId="5E10E80D" w14:textId="4DFBDFD5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</w:t>
            </w:r>
            <w:r>
              <w:t xml:space="preserve"> Ndërtimi dhe rregullimi i kanaleve të ujitjes në fshatrat e Lugut të Leshanit</w:t>
            </w:r>
          </w:p>
        </w:tc>
        <w:tc>
          <w:tcPr>
            <w:tcW w:w="1898" w:type="dxa"/>
          </w:tcPr>
          <w:p w14:paraId="49A32280" w14:textId="7388E6F6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126F51EF" w14:textId="33AE0165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0/01-41070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11146" w:rsidRPr="00DF3901" w14:paraId="190CF0FE" w14:textId="77777777" w:rsidTr="005C675A">
        <w:trPr>
          <w:trHeight w:val="1070"/>
        </w:trPr>
        <w:tc>
          <w:tcPr>
            <w:tcW w:w="546" w:type="dxa"/>
          </w:tcPr>
          <w:p w14:paraId="468F6821" w14:textId="77777777" w:rsidR="00D11146" w:rsidRDefault="00D11146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92" w:type="dxa"/>
          </w:tcPr>
          <w:p w14:paraId="069A82E6" w14:textId="3D5E0934" w:rsidR="00D11146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Komision </w:t>
            </w:r>
          </w:p>
        </w:tc>
        <w:tc>
          <w:tcPr>
            <w:tcW w:w="1898" w:type="dxa"/>
          </w:tcPr>
          <w:p w14:paraId="709C5AEA" w14:textId="125A917F" w:rsidR="00D11146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25.06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3958A70A" w14:textId="3D133FCD" w:rsidR="00D11146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400/01-44174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11146" w14:paraId="59140159" w14:textId="77777777" w:rsidTr="005C675A">
        <w:trPr>
          <w:trHeight w:val="1070"/>
        </w:trPr>
        <w:tc>
          <w:tcPr>
            <w:tcW w:w="546" w:type="dxa"/>
          </w:tcPr>
          <w:p w14:paraId="20860941" w14:textId="4B71A93B" w:rsidR="00D11146" w:rsidRDefault="00D11146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592" w:type="dxa"/>
          </w:tcPr>
          <w:p w14:paraId="511DD94E" w14:textId="750C105A" w:rsidR="00D11146" w:rsidRPr="00DF3901" w:rsidRDefault="00D11146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5F367B">
              <w:t>financiare – sub</w:t>
            </w:r>
            <w:r w:rsidR="00830F40">
              <w:t>vencion për  - B.G</w:t>
            </w:r>
          </w:p>
        </w:tc>
        <w:tc>
          <w:tcPr>
            <w:tcW w:w="1898" w:type="dxa"/>
          </w:tcPr>
          <w:p w14:paraId="01266540" w14:textId="014626D1" w:rsidR="00D11146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5F367B">
              <w:rPr>
                <w:rFonts w:ascii="Times New Roman" w:hAnsi="Times New Roman" w:cs="Times New Roman"/>
                <w:color w:val="000000" w:themeColor="text1"/>
              </w:rPr>
              <w:t>.06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3906E88B" w14:textId="5B036BD2" w:rsidR="00D11146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400/01-41043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3951B737" w14:textId="77777777" w:rsidTr="005C675A">
        <w:trPr>
          <w:trHeight w:val="1070"/>
        </w:trPr>
        <w:tc>
          <w:tcPr>
            <w:tcW w:w="546" w:type="dxa"/>
          </w:tcPr>
          <w:p w14:paraId="6F84AB5D" w14:textId="6A8B8735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92" w:type="dxa"/>
          </w:tcPr>
          <w:p w14:paraId="4FAF0E8A" w14:textId="34182AF4" w:rsidR="00830F40" w:rsidRPr="00DF3901" w:rsidRDefault="00830F40" w:rsidP="00830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</w:t>
            </w:r>
            <w:r>
              <w:t>vencion për  - A.B</w:t>
            </w:r>
          </w:p>
        </w:tc>
        <w:tc>
          <w:tcPr>
            <w:tcW w:w="1898" w:type="dxa"/>
          </w:tcPr>
          <w:p w14:paraId="09CD9270" w14:textId="7BE8948D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2620" w:type="dxa"/>
          </w:tcPr>
          <w:p w14:paraId="2E777F0C" w14:textId="1AB5402E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400/01-41049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519FF3BF" w14:textId="77777777" w:rsidTr="005C675A">
        <w:trPr>
          <w:trHeight w:val="1070"/>
        </w:trPr>
        <w:tc>
          <w:tcPr>
            <w:tcW w:w="546" w:type="dxa"/>
          </w:tcPr>
          <w:p w14:paraId="0EEE9A3E" w14:textId="6DEC2660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92" w:type="dxa"/>
          </w:tcPr>
          <w:p w14:paraId="729FE728" w14:textId="18680360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- </w:t>
            </w:r>
            <w:r>
              <w:t>S.M</w:t>
            </w:r>
          </w:p>
        </w:tc>
        <w:tc>
          <w:tcPr>
            <w:tcW w:w="1898" w:type="dxa"/>
          </w:tcPr>
          <w:p w14:paraId="7B73D0EE" w14:textId="6375C6B9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2620" w:type="dxa"/>
          </w:tcPr>
          <w:p w14:paraId="25232DC7" w14:textId="50B7AD8E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400/01-41056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76DCF25A" w14:textId="77777777" w:rsidTr="005C675A">
        <w:trPr>
          <w:trHeight w:val="1070"/>
        </w:trPr>
        <w:tc>
          <w:tcPr>
            <w:tcW w:w="546" w:type="dxa"/>
          </w:tcPr>
          <w:p w14:paraId="0056D908" w14:textId="03A88F67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92" w:type="dxa"/>
          </w:tcPr>
          <w:p w14:paraId="1ED0B7F0" w14:textId="2C0F01B1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- </w:t>
            </w:r>
            <w:r>
              <w:t>L.A</w:t>
            </w:r>
          </w:p>
        </w:tc>
        <w:tc>
          <w:tcPr>
            <w:tcW w:w="1898" w:type="dxa"/>
          </w:tcPr>
          <w:p w14:paraId="482D3639" w14:textId="6ABCCA9F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2620" w:type="dxa"/>
          </w:tcPr>
          <w:p w14:paraId="09860E3D" w14:textId="1040191C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400/01-41019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62A87037" w14:textId="77777777" w:rsidTr="005C675A">
        <w:trPr>
          <w:trHeight w:val="1070"/>
        </w:trPr>
        <w:tc>
          <w:tcPr>
            <w:tcW w:w="546" w:type="dxa"/>
          </w:tcPr>
          <w:p w14:paraId="154A6FBE" w14:textId="2070859F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92" w:type="dxa"/>
          </w:tcPr>
          <w:p w14:paraId="63AD880A" w14:textId="0B2DCF80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- </w:t>
            </w:r>
            <w:r>
              <w:t>S.G</w:t>
            </w:r>
          </w:p>
        </w:tc>
        <w:tc>
          <w:tcPr>
            <w:tcW w:w="1898" w:type="dxa"/>
          </w:tcPr>
          <w:p w14:paraId="1348D46F" w14:textId="134378C0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2620" w:type="dxa"/>
          </w:tcPr>
          <w:p w14:paraId="6C0A4FE8" w14:textId="45BCE8E0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400/01-41023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186BAB45" w14:textId="77777777" w:rsidTr="005C675A">
        <w:trPr>
          <w:trHeight w:val="1070"/>
        </w:trPr>
        <w:tc>
          <w:tcPr>
            <w:tcW w:w="546" w:type="dxa"/>
          </w:tcPr>
          <w:p w14:paraId="72E5CE69" w14:textId="4A5E7FA1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92" w:type="dxa"/>
          </w:tcPr>
          <w:p w14:paraId="752C8994" w14:textId="286B86FD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- </w:t>
            </w:r>
            <w:r>
              <w:t>T.M</w:t>
            </w:r>
          </w:p>
        </w:tc>
        <w:tc>
          <w:tcPr>
            <w:tcW w:w="1898" w:type="dxa"/>
          </w:tcPr>
          <w:p w14:paraId="48A6E149" w14:textId="27070011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2620" w:type="dxa"/>
          </w:tcPr>
          <w:p w14:paraId="451D845D" w14:textId="356D9E26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400/01-41030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513DFA0D" w14:textId="77777777" w:rsidTr="005C675A">
        <w:trPr>
          <w:trHeight w:val="1070"/>
        </w:trPr>
        <w:tc>
          <w:tcPr>
            <w:tcW w:w="546" w:type="dxa"/>
          </w:tcPr>
          <w:p w14:paraId="7596347B" w14:textId="5F989A2A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92" w:type="dxa"/>
          </w:tcPr>
          <w:p w14:paraId="1E68384A" w14:textId="4D78B5BB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- </w:t>
            </w:r>
            <w:r>
              <w:t>V.P</w:t>
            </w:r>
          </w:p>
        </w:tc>
        <w:tc>
          <w:tcPr>
            <w:tcW w:w="1898" w:type="dxa"/>
          </w:tcPr>
          <w:p w14:paraId="1F442E0D" w14:textId="6B7A30AC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12.06.2026</w:t>
            </w:r>
          </w:p>
        </w:tc>
        <w:tc>
          <w:tcPr>
            <w:tcW w:w="2620" w:type="dxa"/>
          </w:tcPr>
          <w:p w14:paraId="15A760EC" w14:textId="14C59A69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400/01-41015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18AEC2F6" w14:textId="77777777" w:rsidTr="005C675A">
        <w:trPr>
          <w:trHeight w:val="1070"/>
        </w:trPr>
        <w:tc>
          <w:tcPr>
            <w:tcW w:w="546" w:type="dxa"/>
          </w:tcPr>
          <w:p w14:paraId="51AEA707" w14:textId="6C023255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92" w:type="dxa"/>
          </w:tcPr>
          <w:p w14:paraId="344A9D5F" w14:textId="6F1259CD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- </w:t>
            </w:r>
            <w:r>
              <w:t>A</w:t>
            </w:r>
            <w:r>
              <w:t>.B</w:t>
            </w:r>
          </w:p>
        </w:tc>
        <w:tc>
          <w:tcPr>
            <w:tcW w:w="1898" w:type="dxa"/>
          </w:tcPr>
          <w:p w14:paraId="2D841995" w14:textId="32CE9B7E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3FD63B53" w14:textId="76473202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400/01-42713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5EBF6294" w14:textId="77777777" w:rsidTr="005C675A">
        <w:trPr>
          <w:trHeight w:val="1070"/>
        </w:trPr>
        <w:tc>
          <w:tcPr>
            <w:tcW w:w="546" w:type="dxa"/>
          </w:tcPr>
          <w:p w14:paraId="037A08C0" w14:textId="6893C80E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92" w:type="dxa"/>
          </w:tcPr>
          <w:p w14:paraId="7BAE55C2" w14:textId="3BC3B19E" w:rsidR="00830F40" w:rsidRPr="002552FC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Segoe UI Symbol" w:eastAsia="Segoe UI Symbol" w:hAnsi="Segoe UI Symbol" w:cs="Times New Roman"/>
                <w:lang w:eastAsia="ja-JP"/>
              </w:rPr>
            </w:pPr>
            <w:r>
              <w:t xml:space="preserve">Vendim për mbështetje financiare – subvencion për  - </w:t>
            </w:r>
            <w:r>
              <w:t>R.I</w:t>
            </w:r>
          </w:p>
        </w:tc>
        <w:tc>
          <w:tcPr>
            <w:tcW w:w="1898" w:type="dxa"/>
          </w:tcPr>
          <w:p w14:paraId="6A1CF387" w14:textId="44DBD813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73B76C37" w14:textId="68956A71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400/01-41933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7407F6A3" w14:textId="77777777" w:rsidTr="005C675A">
        <w:trPr>
          <w:trHeight w:val="1070"/>
        </w:trPr>
        <w:tc>
          <w:tcPr>
            <w:tcW w:w="546" w:type="dxa"/>
          </w:tcPr>
          <w:p w14:paraId="6F35B77B" w14:textId="1687E448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92" w:type="dxa"/>
          </w:tcPr>
          <w:p w14:paraId="7ACCE337" w14:textId="49C7A33D" w:rsidR="00830F40" w:rsidRPr="00DF3901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2135A6CC" w14:textId="7BACFBA3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224CB6A7" w14:textId="132E8BFA" w:rsidR="00830F40" w:rsidRPr="00DF3901" w:rsidRDefault="00830F40" w:rsidP="00830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400/01-42704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65A75445" w14:textId="77777777" w:rsidTr="005C675A">
        <w:trPr>
          <w:trHeight w:val="1070"/>
        </w:trPr>
        <w:tc>
          <w:tcPr>
            <w:tcW w:w="546" w:type="dxa"/>
          </w:tcPr>
          <w:p w14:paraId="708DC07A" w14:textId="0FC2DFB5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92" w:type="dxa"/>
          </w:tcPr>
          <w:p w14:paraId="091DEC81" w14:textId="7BEF91E9" w:rsidR="00830F40" w:rsidRPr="00DF3901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5C06BECB" w14:textId="71A891E8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2620" w:type="dxa"/>
          </w:tcPr>
          <w:p w14:paraId="09D258DA" w14:textId="2CF7F30F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400/01-42711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650D253B" w14:textId="77777777" w:rsidTr="005C675A">
        <w:trPr>
          <w:trHeight w:val="1070"/>
        </w:trPr>
        <w:tc>
          <w:tcPr>
            <w:tcW w:w="546" w:type="dxa"/>
          </w:tcPr>
          <w:p w14:paraId="5F58DA4B" w14:textId="02695CC3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92" w:type="dxa"/>
          </w:tcPr>
          <w:p w14:paraId="6EBB596B" w14:textId="78D2F253" w:rsidR="00830F40" w:rsidRPr="0027357C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PMingLiU-ExtB" w:eastAsia="PMingLiU-ExtB" w:hAnsi="PMingLiU-ExtB" w:cs="PMingLiU-ExtB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24624679" w14:textId="631C9CFA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2620" w:type="dxa"/>
          </w:tcPr>
          <w:p w14:paraId="6936594F" w14:textId="1A8E653E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400/01-42723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693FFB56" w14:textId="77777777" w:rsidTr="005C675A">
        <w:trPr>
          <w:trHeight w:val="1070"/>
        </w:trPr>
        <w:tc>
          <w:tcPr>
            <w:tcW w:w="546" w:type="dxa"/>
          </w:tcPr>
          <w:p w14:paraId="445A3A1A" w14:textId="2B12FE71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92" w:type="dxa"/>
          </w:tcPr>
          <w:p w14:paraId="5473BFFA" w14:textId="76034873" w:rsidR="00830F40" w:rsidRPr="00DF3901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7798AD10" w14:textId="7647956C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37343773" w14:textId="7BA4DC08" w:rsidR="00830F40" w:rsidRPr="00DF3901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400/01-40416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71D125D9" w14:textId="77777777" w:rsidTr="005C675A">
        <w:trPr>
          <w:trHeight w:val="1070"/>
        </w:trPr>
        <w:tc>
          <w:tcPr>
            <w:tcW w:w="546" w:type="dxa"/>
          </w:tcPr>
          <w:p w14:paraId="5699F3CC" w14:textId="35042D58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92" w:type="dxa"/>
          </w:tcPr>
          <w:p w14:paraId="6B2AC5FA" w14:textId="7ADAC5F9" w:rsidR="00830F40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62FA0519" w14:textId="65C2A1E6" w:rsidR="00830F40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2620" w:type="dxa"/>
          </w:tcPr>
          <w:p w14:paraId="2CA284E6" w14:textId="3B4A992F" w:rsidR="00830F40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400/01-40403/</w:t>
            </w:r>
            <w:r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</w:tr>
      <w:tr w:rsidR="00830F40" w:rsidRPr="00DF3901" w14:paraId="1C1C11FE" w14:textId="77777777" w:rsidTr="005C675A">
        <w:trPr>
          <w:trHeight w:val="1070"/>
        </w:trPr>
        <w:tc>
          <w:tcPr>
            <w:tcW w:w="546" w:type="dxa"/>
          </w:tcPr>
          <w:p w14:paraId="7FA5DBCE" w14:textId="31EB2386" w:rsidR="00830F40" w:rsidRDefault="00830F40" w:rsidP="002552FC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5592" w:type="dxa"/>
          </w:tcPr>
          <w:p w14:paraId="18EE7648" w14:textId="356D6F4E" w:rsidR="00830F40" w:rsidRDefault="00830F40" w:rsidP="002552FC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hapjen e procedurave tenderuese për realizimin e projektit:  Furnizimin</w:t>
            </w:r>
            <w:r>
              <w:t xml:space="preserve">  me mjete pune për mirëmbatje</w:t>
            </w:r>
          </w:p>
        </w:tc>
        <w:tc>
          <w:tcPr>
            <w:tcW w:w="1898" w:type="dxa"/>
          </w:tcPr>
          <w:p w14:paraId="0F3C7928" w14:textId="5042586B" w:rsidR="00830F40" w:rsidRDefault="00830F40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1E00B492" w14:textId="6798286C" w:rsidR="00830F40" w:rsidRDefault="005F2612" w:rsidP="002552F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400/01-40423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2612" w:rsidRPr="00DF3901" w14:paraId="7191544A" w14:textId="77777777" w:rsidTr="005C675A">
        <w:trPr>
          <w:trHeight w:val="1070"/>
        </w:trPr>
        <w:tc>
          <w:tcPr>
            <w:tcW w:w="546" w:type="dxa"/>
          </w:tcPr>
          <w:p w14:paraId="7BEB05A7" w14:textId="4C0C22DF" w:rsidR="005F2612" w:rsidRDefault="005F2612" w:rsidP="00211AA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92" w:type="dxa"/>
          </w:tcPr>
          <w:p w14:paraId="0244C358" w14:textId="6C6242F3" w:rsidR="005F2612" w:rsidRPr="00211AA6" w:rsidRDefault="005F2612" w:rsidP="00211AA6">
            <w:pPr>
              <w:jc w:val="both"/>
              <w:rPr>
                <w:rFonts w:ascii="Segoe UI Symbol" w:eastAsia="Segoe UI Symbol" w:hAnsi="Segoe UI Symbol" w:cs="Times New Roman"/>
                <w:color w:val="548DD4" w:themeColor="text2" w:themeTint="99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2306BB32" w14:textId="43C6D99F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544837CB" w14:textId="5DB10477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400/01-40385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2612" w:rsidRPr="00DF3901" w14:paraId="7AD85E5B" w14:textId="77777777" w:rsidTr="005C675A">
        <w:trPr>
          <w:trHeight w:val="1070"/>
        </w:trPr>
        <w:tc>
          <w:tcPr>
            <w:tcW w:w="546" w:type="dxa"/>
          </w:tcPr>
          <w:p w14:paraId="6F5B8A26" w14:textId="64302649" w:rsidR="005F2612" w:rsidRDefault="005F2612" w:rsidP="00211AA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92" w:type="dxa"/>
          </w:tcPr>
          <w:p w14:paraId="25CFC9F8" w14:textId="0DFB9DE0" w:rsidR="005F2612" w:rsidRPr="00211AA6" w:rsidRDefault="005F2612" w:rsidP="00211AA6">
            <w:pPr>
              <w:jc w:val="both"/>
              <w:rPr>
                <w:rFonts w:ascii="Segoe UI Symbol" w:eastAsia="Segoe UI Symbol" w:hAnsi="Segoe UI Symbol" w:cs="Times New Roman"/>
                <w:color w:val="548DD4" w:themeColor="text2" w:themeTint="99"/>
                <w:lang w:eastAsia="ja-JP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2F83F3CE" w14:textId="3874A26A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2620" w:type="dxa"/>
          </w:tcPr>
          <w:p w14:paraId="742CEEF7" w14:textId="00549F1D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400/01-40393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2612" w:rsidRPr="00DF3901" w14:paraId="17AF5545" w14:textId="77777777" w:rsidTr="005C675A">
        <w:trPr>
          <w:trHeight w:val="1070"/>
        </w:trPr>
        <w:tc>
          <w:tcPr>
            <w:tcW w:w="546" w:type="dxa"/>
          </w:tcPr>
          <w:p w14:paraId="59A8C729" w14:textId="0C03E2AC" w:rsidR="005F2612" w:rsidRDefault="005F2612" w:rsidP="00211AA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592" w:type="dxa"/>
          </w:tcPr>
          <w:p w14:paraId="3AED64B5" w14:textId="500AED10" w:rsidR="005F2612" w:rsidRDefault="005F2612" w:rsidP="00211AA6">
            <w:pPr>
              <w:jc w:val="both"/>
              <w:rPr>
                <w:rFonts w:ascii="Times New Roman" w:hAnsi="Times New Roman" w:cs="Times New Roman"/>
              </w:rPr>
            </w:pPr>
            <w:r>
              <w:t>Vendim për mbështetje financiare – subvencion për  OJQ</w:t>
            </w:r>
          </w:p>
        </w:tc>
        <w:tc>
          <w:tcPr>
            <w:tcW w:w="1898" w:type="dxa"/>
          </w:tcPr>
          <w:p w14:paraId="403D5469" w14:textId="6EF5D794" w:rsidR="005F2612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2620" w:type="dxa"/>
          </w:tcPr>
          <w:p w14:paraId="0BDC2620" w14:textId="293ACBC1" w:rsidR="005F2612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400/01-40393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2612" w:rsidRPr="00DF3901" w14:paraId="5C7BEAE0" w14:textId="77777777" w:rsidTr="005C675A">
        <w:trPr>
          <w:trHeight w:val="1070"/>
        </w:trPr>
        <w:tc>
          <w:tcPr>
            <w:tcW w:w="546" w:type="dxa"/>
          </w:tcPr>
          <w:p w14:paraId="3C670205" w14:textId="1B04DF27" w:rsidR="005F2612" w:rsidRDefault="005F2612" w:rsidP="00211AA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92" w:type="dxa"/>
          </w:tcPr>
          <w:p w14:paraId="56C55E5E" w14:textId="62715686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</w:t>
            </w:r>
            <w:r>
              <w:t>për realizimin e projektit:  Blerja e kombibusëve për shkolla dhe automjetit transportues</w:t>
            </w:r>
          </w:p>
        </w:tc>
        <w:tc>
          <w:tcPr>
            <w:tcW w:w="1898" w:type="dxa"/>
          </w:tcPr>
          <w:p w14:paraId="6CC23335" w14:textId="074035BC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71336A24" w14:textId="6663EAD5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400/01-37687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2612" w:rsidRPr="00DF3901" w14:paraId="0EA7558B" w14:textId="77777777" w:rsidTr="005C675A">
        <w:trPr>
          <w:trHeight w:val="1070"/>
        </w:trPr>
        <w:tc>
          <w:tcPr>
            <w:tcW w:w="546" w:type="dxa"/>
          </w:tcPr>
          <w:p w14:paraId="18EE80B3" w14:textId="61D4C34B" w:rsidR="005F2612" w:rsidRDefault="005F2612" w:rsidP="00211AA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92" w:type="dxa"/>
          </w:tcPr>
          <w:p w14:paraId="10CC0708" w14:textId="379F6F4A" w:rsidR="005F2612" w:rsidRPr="00005C12" w:rsidRDefault="005F2612" w:rsidP="00211AA6">
            <w:pPr>
              <w:rPr>
                <w:rStyle w:val="SubtleEmphasis"/>
                <w:i w:val="0"/>
                <w:iCs w:val="0"/>
              </w:rPr>
            </w:pPr>
            <w:r>
              <w:t xml:space="preserve">Vendim për hapjen e procedurave tenderuese </w:t>
            </w:r>
            <w:r>
              <w:t>për realizimin e projektit:  Servisimin e pajisjeve shëndetësore</w:t>
            </w:r>
          </w:p>
        </w:tc>
        <w:tc>
          <w:tcPr>
            <w:tcW w:w="1898" w:type="dxa"/>
          </w:tcPr>
          <w:p w14:paraId="7E3673A0" w14:textId="23B00C6B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09FECA66" w14:textId="778BFA37" w:rsidR="005F2612" w:rsidRPr="00DF3901" w:rsidRDefault="005F2612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400/01-38330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9438FC" w:rsidRPr="00DF3901" w14:paraId="303AFC24" w14:textId="77777777" w:rsidTr="005C675A">
        <w:trPr>
          <w:trHeight w:val="1070"/>
        </w:trPr>
        <w:tc>
          <w:tcPr>
            <w:tcW w:w="546" w:type="dxa"/>
          </w:tcPr>
          <w:p w14:paraId="44896899" w14:textId="6974DA2F" w:rsidR="009438FC" w:rsidRDefault="009438FC" w:rsidP="00211AA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92" w:type="dxa"/>
          </w:tcPr>
          <w:p w14:paraId="667E8AC6" w14:textId="0B41EE3B" w:rsidR="009438FC" w:rsidRPr="00DF3901" w:rsidRDefault="009438FC" w:rsidP="00211AA6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hapjen e procedurave tenderuese për realizimin e projektit</w:t>
            </w:r>
            <w:r>
              <w:t>:  Ndërtimi i kanalit ujitjes monolit në fshatin Kotradiq dhe ndërtimi i kanalit të ujitjes në fshatrat Vranoc, Qallapek, Kosuriq dhe Lugagji</w:t>
            </w:r>
          </w:p>
        </w:tc>
        <w:tc>
          <w:tcPr>
            <w:tcW w:w="1898" w:type="dxa"/>
          </w:tcPr>
          <w:p w14:paraId="1F9EBBED" w14:textId="3808AE27" w:rsidR="009438FC" w:rsidRPr="00DF3901" w:rsidRDefault="009438FC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279C3F74" w14:textId="6A80FC53" w:rsidR="009438FC" w:rsidRPr="00DF3901" w:rsidRDefault="009438FC" w:rsidP="00211A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400/01-39422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2A664C" w:rsidRPr="00DF3901" w14:paraId="36B26FE2" w14:textId="77777777" w:rsidTr="005C675A">
        <w:trPr>
          <w:trHeight w:val="1070"/>
        </w:trPr>
        <w:tc>
          <w:tcPr>
            <w:tcW w:w="546" w:type="dxa"/>
          </w:tcPr>
          <w:p w14:paraId="61E7B0FD" w14:textId="21B2C9FA" w:rsidR="002A664C" w:rsidRDefault="002A664C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92" w:type="dxa"/>
          </w:tcPr>
          <w:p w14:paraId="107DD7CB" w14:textId="3965FCD7" w:rsidR="002A664C" w:rsidRPr="00DF3901" w:rsidRDefault="009438FC" w:rsidP="00757B2D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naftë</w:t>
            </w:r>
          </w:p>
        </w:tc>
        <w:tc>
          <w:tcPr>
            <w:tcW w:w="1898" w:type="dxa"/>
          </w:tcPr>
          <w:p w14:paraId="46CC4037" w14:textId="5D22BDB4" w:rsidR="002A664C" w:rsidRPr="00DF3901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09.06</w:t>
            </w:r>
            <w:r w:rsidR="002A664C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4C86409" w14:textId="2E2776FD" w:rsidR="002A664C" w:rsidRPr="00DF3901" w:rsidRDefault="002A664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</w:t>
            </w:r>
            <w:r w:rsidR="009438FC">
              <w:rPr>
                <w:rFonts w:ascii="Times New Roman" w:hAnsi="Times New Roman" w:cs="Times New Roman"/>
                <w:color w:val="000000" w:themeColor="text1"/>
              </w:rPr>
              <w:t>39420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9438FC" w:rsidRPr="00DF3901" w14:paraId="5D0D79F6" w14:textId="77777777" w:rsidTr="005C675A">
        <w:trPr>
          <w:trHeight w:val="1070"/>
        </w:trPr>
        <w:tc>
          <w:tcPr>
            <w:tcW w:w="546" w:type="dxa"/>
          </w:tcPr>
          <w:p w14:paraId="4340B867" w14:textId="28E36026" w:rsidR="009438FC" w:rsidRDefault="009438FC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592" w:type="dxa"/>
          </w:tcPr>
          <w:p w14:paraId="24EF186B" w14:textId="61A7E189" w:rsidR="009438FC" w:rsidRDefault="009438FC" w:rsidP="00757B2D">
            <w:pPr>
              <w:jc w:val="both"/>
            </w:pPr>
            <w:r>
              <w:t xml:space="preserve">Vendim për avanc </w:t>
            </w:r>
          </w:p>
        </w:tc>
        <w:tc>
          <w:tcPr>
            <w:tcW w:w="1898" w:type="dxa"/>
          </w:tcPr>
          <w:p w14:paraId="038881EA" w14:textId="6E6226B1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11.06.2026</w:t>
            </w:r>
          </w:p>
        </w:tc>
        <w:tc>
          <w:tcPr>
            <w:tcW w:w="2620" w:type="dxa"/>
          </w:tcPr>
          <w:p w14:paraId="26EC9499" w14:textId="4A5437F4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400/01-40651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9438FC" w:rsidRPr="00DF3901" w14:paraId="0F458995" w14:textId="77777777" w:rsidTr="005C675A">
        <w:trPr>
          <w:trHeight w:val="1070"/>
        </w:trPr>
        <w:tc>
          <w:tcPr>
            <w:tcW w:w="546" w:type="dxa"/>
          </w:tcPr>
          <w:p w14:paraId="18597104" w14:textId="37BBA46B" w:rsidR="009438FC" w:rsidRDefault="009438FC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592" w:type="dxa"/>
          </w:tcPr>
          <w:p w14:paraId="3A5152A9" w14:textId="7850B16D" w:rsidR="009438FC" w:rsidRDefault="009438FC" w:rsidP="00757B2D">
            <w:pPr>
              <w:jc w:val="both"/>
            </w:pPr>
            <w:r>
              <w:t xml:space="preserve">Vendim për mbështetje financiare – subvencion për  - </w:t>
            </w:r>
            <w:r>
              <w:t>I.H</w:t>
            </w:r>
          </w:p>
        </w:tc>
        <w:tc>
          <w:tcPr>
            <w:tcW w:w="1898" w:type="dxa"/>
          </w:tcPr>
          <w:p w14:paraId="5CDCFDAD" w14:textId="6C656D29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24FCBF59" w14:textId="1BBE8650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00/01-40645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9438FC" w:rsidRPr="00DF3901" w14:paraId="61C07304" w14:textId="77777777" w:rsidTr="005C675A">
        <w:trPr>
          <w:trHeight w:val="1070"/>
        </w:trPr>
        <w:tc>
          <w:tcPr>
            <w:tcW w:w="546" w:type="dxa"/>
          </w:tcPr>
          <w:p w14:paraId="7719BA92" w14:textId="136F59FE" w:rsidR="009438FC" w:rsidRDefault="009438FC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592" w:type="dxa"/>
          </w:tcPr>
          <w:p w14:paraId="31175858" w14:textId="5D93F10F" w:rsidR="009438FC" w:rsidRDefault="009438FC" w:rsidP="00757B2D">
            <w:pPr>
              <w:jc w:val="both"/>
            </w:pPr>
            <w:r>
              <w:t xml:space="preserve">Vendim për mbështetje financiare – subvencion për  - </w:t>
            </w:r>
            <w:r>
              <w:t>E.A</w:t>
            </w:r>
          </w:p>
        </w:tc>
        <w:tc>
          <w:tcPr>
            <w:tcW w:w="1898" w:type="dxa"/>
          </w:tcPr>
          <w:p w14:paraId="67A4F19F" w14:textId="463CAEBA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3DD64FCE" w14:textId="0633E4DB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00/01-37115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9438FC" w:rsidRPr="00DF3901" w14:paraId="5B635536" w14:textId="77777777" w:rsidTr="005C675A">
        <w:trPr>
          <w:trHeight w:val="1070"/>
        </w:trPr>
        <w:tc>
          <w:tcPr>
            <w:tcW w:w="546" w:type="dxa"/>
          </w:tcPr>
          <w:p w14:paraId="326707BD" w14:textId="11AB883F" w:rsidR="009438FC" w:rsidRDefault="009438FC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92" w:type="dxa"/>
          </w:tcPr>
          <w:p w14:paraId="35A09B67" w14:textId="04BE3924" w:rsidR="009438FC" w:rsidRDefault="009438FC" w:rsidP="00757B2D">
            <w:pPr>
              <w:jc w:val="both"/>
            </w:pPr>
            <w:r>
              <w:t xml:space="preserve">Vendim për mbështetje financiare – subvencion për  - </w:t>
            </w:r>
            <w:r>
              <w:t>E.R</w:t>
            </w:r>
          </w:p>
        </w:tc>
        <w:tc>
          <w:tcPr>
            <w:tcW w:w="1898" w:type="dxa"/>
          </w:tcPr>
          <w:p w14:paraId="6D768BAB" w14:textId="427493F0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02.06.2026</w:t>
            </w:r>
          </w:p>
        </w:tc>
        <w:tc>
          <w:tcPr>
            <w:tcW w:w="2620" w:type="dxa"/>
          </w:tcPr>
          <w:p w14:paraId="77D9035F" w14:textId="2AF5DC3A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00/01-37132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9438FC" w:rsidRPr="00DF3901" w14:paraId="02C2E525" w14:textId="77777777" w:rsidTr="005C675A">
        <w:trPr>
          <w:trHeight w:val="1070"/>
        </w:trPr>
        <w:tc>
          <w:tcPr>
            <w:tcW w:w="546" w:type="dxa"/>
          </w:tcPr>
          <w:p w14:paraId="2DDE16CB" w14:textId="116E6147" w:rsidR="009438FC" w:rsidRDefault="009438FC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592" w:type="dxa"/>
          </w:tcPr>
          <w:p w14:paraId="3C1D28D6" w14:textId="56F9A47D" w:rsidR="009438FC" w:rsidRDefault="009438FC" w:rsidP="00757B2D">
            <w:pPr>
              <w:jc w:val="both"/>
            </w:pPr>
            <w:r>
              <w:t xml:space="preserve">Vendim për mbështetje financiare – subvencion për  - </w:t>
            </w:r>
            <w:r w:rsidR="000874B2">
              <w:t>S.S</w:t>
            </w:r>
          </w:p>
        </w:tc>
        <w:tc>
          <w:tcPr>
            <w:tcW w:w="1898" w:type="dxa"/>
          </w:tcPr>
          <w:p w14:paraId="45B47155" w14:textId="14E06AB4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02.06.2026</w:t>
            </w:r>
          </w:p>
        </w:tc>
        <w:tc>
          <w:tcPr>
            <w:tcW w:w="2620" w:type="dxa"/>
          </w:tcPr>
          <w:p w14:paraId="366CB0AE" w14:textId="2894E6D3" w:rsidR="009438FC" w:rsidRDefault="009438FC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0874B2">
              <w:rPr>
                <w:rFonts w:ascii="Times New Roman" w:hAnsi="Times New Roman" w:cs="Times New Roman"/>
                <w:color w:val="000000" w:themeColor="text1"/>
              </w:rPr>
              <w:t>00/01-37125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0874B2" w:rsidRPr="00DF3901" w14:paraId="436201E1" w14:textId="77777777" w:rsidTr="005C675A">
        <w:trPr>
          <w:trHeight w:val="1070"/>
        </w:trPr>
        <w:tc>
          <w:tcPr>
            <w:tcW w:w="546" w:type="dxa"/>
          </w:tcPr>
          <w:p w14:paraId="052B037C" w14:textId="68CD1835" w:rsidR="000874B2" w:rsidRDefault="000874B2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5592" w:type="dxa"/>
          </w:tcPr>
          <w:p w14:paraId="5E3150FC" w14:textId="354FAD4E" w:rsidR="000874B2" w:rsidRDefault="000874B2" w:rsidP="00757B2D">
            <w:pPr>
              <w:jc w:val="both"/>
            </w:pPr>
            <w:r>
              <w:t xml:space="preserve">Vendim për mbështetje financiare – subvencion për  - </w:t>
            </w:r>
            <w:r>
              <w:t>N.C</w:t>
            </w:r>
          </w:p>
        </w:tc>
        <w:tc>
          <w:tcPr>
            <w:tcW w:w="1898" w:type="dxa"/>
          </w:tcPr>
          <w:p w14:paraId="24FCC271" w14:textId="2000142C" w:rsidR="000874B2" w:rsidRDefault="000874B2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02.06.2026</w:t>
            </w:r>
          </w:p>
        </w:tc>
        <w:tc>
          <w:tcPr>
            <w:tcW w:w="2620" w:type="dxa"/>
          </w:tcPr>
          <w:p w14:paraId="0FBC3C4D" w14:textId="06F8705A" w:rsidR="000874B2" w:rsidRDefault="000874B2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00/01-37111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0874B2" w:rsidRPr="00DF3901" w14:paraId="78E674CC" w14:textId="77777777" w:rsidTr="005C675A">
        <w:trPr>
          <w:trHeight w:val="1070"/>
        </w:trPr>
        <w:tc>
          <w:tcPr>
            <w:tcW w:w="546" w:type="dxa"/>
          </w:tcPr>
          <w:p w14:paraId="498E9D14" w14:textId="0F2DC13A" w:rsidR="000874B2" w:rsidRDefault="000874B2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592" w:type="dxa"/>
          </w:tcPr>
          <w:p w14:paraId="7F2CF06A" w14:textId="3FDEE655" w:rsidR="000874B2" w:rsidRDefault="000874B2" w:rsidP="00757B2D">
            <w:pPr>
              <w:jc w:val="both"/>
            </w:pPr>
            <w:r>
              <w:t xml:space="preserve">Vendim për mbështetje financiare – subvencion për  - </w:t>
            </w:r>
            <w:r>
              <w:t>Y.K</w:t>
            </w:r>
          </w:p>
        </w:tc>
        <w:tc>
          <w:tcPr>
            <w:tcW w:w="1898" w:type="dxa"/>
          </w:tcPr>
          <w:p w14:paraId="7A0FFEC7" w14:textId="15F78112" w:rsidR="000874B2" w:rsidRDefault="000874B2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52AE0444" w14:textId="75266CCE" w:rsidR="000874B2" w:rsidRDefault="000874B2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00/01-40644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0874B2" w:rsidRPr="00DF3901" w14:paraId="2F13AD58" w14:textId="77777777" w:rsidTr="005C675A">
        <w:trPr>
          <w:trHeight w:val="1070"/>
        </w:trPr>
        <w:tc>
          <w:tcPr>
            <w:tcW w:w="546" w:type="dxa"/>
          </w:tcPr>
          <w:p w14:paraId="51681FF4" w14:textId="6150EECD" w:rsidR="000874B2" w:rsidRDefault="000874B2" w:rsidP="00757B2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592" w:type="dxa"/>
          </w:tcPr>
          <w:p w14:paraId="229EC190" w14:textId="7D2A3BB2" w:rsidR="000874B2" w:rsidRDefault="000874B2" w:rsidP="00757B2D">
            <w:pPr>
              <w:jc w:val="both"/>
            </w:pPr>
            <w:r>
              <w:t xml:space="preserve">Vendim për mbështetje financiare – subvencion për  - </w:t>
            </w:r>
            <w:r>
              <w:t>K.V. Peja</w:t>
            </w:r>
          </w:p>
        </w:tc>
        <w:tc>
          <w:tcPr>
            <w:tcW w:w="1898" w:type="dxa"/>
          </w:tcPr>
          <w:p w14:paraId="3F7476B2" w14:textId="771A3315" w:rsidR="000874B2" w:rsidRDefault="000874B2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</w:rPr>
              <w:t>.06.2026</w:t>
            </w:r>
          </w:p>
        </w:tc>
        <w:tc>
          <w:tcPr>
            <w:tcW w:w="2620" w:type="dxa"/>
          </w:tcPr>
          <w:p w14:paraId="71FA6C25" w14:textId="3655083C" w:rsidR="000874B2" w:rsidRDefault="000874B2" w:rsidP="00757B2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00/01-40653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</w:tbl>
    <w:p w14:paraId="0539B943" w14:textId="772F45AB" w:rsidR="002D2076" w:rsidRPr="00DF3901" w:rsidRDefault="002D2076" w:rsidP="008D7C41">
      <w:pPr>
        <w:jc w:val="both"/>
        <w:rPr>
          <w:rFonts w:ascii="Times New Roman" w:hAnsi="Times New Roman" w:cs="Times New Roman"/>
        </w:rPr>
      </w:pPr>
    </w:p>
    <w:sectPr w:rsidR="002D2076" w:rsidRPr="00DF3901" w:rsidSect="003D2136">
      <w:pgSz w:w="12240" w:h="15840"/>
      <w:pgMar w:top="540" w:right="72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3FFD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55F9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C7D21"/>
    <w:multiLevelType w:val="hybridMultilevel"/>
    <w:tmpl w:val="3EE65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875F5"/>
    <w:multiLevelType w:val="hybridMultilevel"/>
    <w:tmpl w:val="9944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D30EB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B3D84"/>
    <w:multiLevelType w:val="hybridMultilevel"/>
    <w:tmpl w:val="D2F0B85E"/>
    <w:lvl w:ilvl="0" w:tplc="621AF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D52E59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E2821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52094"/>
    <w:multiLevelType w:val="hybridMultilevel"/>
    <w:tmpl w:val="9944357E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4A0F6F99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C2010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0F"/>
    <w:rsid w:val="00004301"/>
    <w:rsid w:val="00005C12"/>
    <w:rsid w:val="000140A9"/>
    <w:rsid w:val="000145B8"/>
    <w:rsid w:val="00037319"/>
    <w:rsid w:val="00045346"/>
    <w:rsid w:val="00056755"/>
    <w:rsid w:val="000608E1"/>
    <w:rsid w:val="00066E3B"/>
    <w:rsid w:val="00076D6D"/>
    <w:rsid w:val="00080CE8"/>
    <w:rsid w:val="00081AFC"/>
    <w:rsid w:val="000874B2"/>
    <w:rsid w:val="00092179"/>
    <w:rsid w:val="0009366D"/>
    <w:rsid w:val="000A3243"/>
    <w:rsid w:val="000A4E09"/>
    <w:rsid w:val="000A6C87"/>
    <w:rsid w:val="000B389A"/>
    <w:rsid w:val="000C4393"/>
    <w:rsid w:val="000E0C0C"/>
    <w:rsid w:val="000E567A"/>
    <w:rsid w:val="000F0D9D"/>
    <w:rsid w:val="000F20AE"/>
    <w:rsid w:val="000F5A8A"/>
    <w:rsid w:val="000F67FB"/>
    <w:rsid w:val="000F69B8"/>
    <w:rsid w:val="000F7F28"/>
    <w:rsid w:val="00102287"/>
    <w:rsid w:val="00102366"/>
    <w:rsid w:val="00105892"/>
    <w:rsid w:val="00112083"/>
    <w:rsid w:val="00114751"/>
    <w:rsid w:val="00122754"/>
    <w:rsid w:val="00123402"/>
    <w:rsid w:val="00123826"/>
    <w:rsid w:val="00125F40"/>
    <w:rsid w:val="00126EA9"/>
    <w:rsid w:val="001321BD"/>
    <w:rsid w:val="001350BE"/>
    <w:rsid w:val="00141220"/>
    <w:rsid w:val="00145B37"/>
    <w:rsid w:val="00146A8F"/>
    <w:rsid w:val="00152EDC"/>
    <w:rsid w:val="001543DF"/>
    <w:rsid w:val="00166602"/>
    <w:rsid w:val="0017162E"/>
    <w:rsid w:val="00172F31"/>
    <w:rsid w:val="00174485"/>
    <w:rsid w:val="001811A4"/>
    <w:rsid w:val="0018277F"/>
    <w:rsid w:val="001848FF"/>
    <w:rsid w:val="00187732"/>
    <w:rsid w:val="00187E44"/>
    <w:rsid w:val="00191DCF"/>
    <w:rsid w:val="00196A2C"/>
    <w:rsid w:val="00197B6B"/>
    <w:rsid w:val="001A1185"/>
    <w:rsid w:val="001B0F2F"/>
    <w:rsid w:val="001C2B99"/>
    <w:rsid w:val="001D1477"/>
    <w:rsid w:val="001D500D"/>
    <w:rsid w:val="001D7678"/>
    <w:rsid w:val="001E2B82"/>
    <w:rsid w:val="001E5BF6"/>
    <w:rsid w:val="001F2489"/>
    <w:rsid w:val="001F5FC3"/>
    <w:rsid w:val="00206645"/>
    <w:rsid w:val="00210478"/>
    <w:rsid w:val="00211AA6"/>
    <w:rsid w:val="00216F8C"/>
    <w:rsid w:val="00220B88"/>
    <w:rsid w:val="00222F2A"/>
    <w:rsid w:val="00224516"/>
    <w:rsid w:val="00232404"/>
    <w:rsid w:val="002340D8"/>
    <w:rsid w:val="002357A5"/>
    <w:rsid w:val="0024303D"/>
    <w:rsid w:val="0024666E"/>
    <w:rsid w:val="002552FC"/>
    <w:rsid w:val="00260A5B"/>
    <w:rsid w:val="0026208A"/>
    <w:rsid w:val="002644A9"/>
    <w:rsid w:val="0026799B"/>
    <w:rsid w:val="00270F2C"/>
    <w:rsid w:val="002732DC"/>
    <w:rsid w:val="0027357C"/>
    <w:rsid w:val="00275B22"/>
    <w:rsid w:val="00276B27"/>
    <w:rsid w:val="00282704"/>
    <w:rsid w:val="00283E48"/>
    <w:rsid w:val="00284282"/>
    <w:rsid w:val="002901CE"/>
    <w:rsid w:val="002A1506"/>
    <w:rsid w:val="002A664C"/>
    <w:rsid w:val="002A686A"/>
    <w:rsid w:val="002B3C3C"/>
    <w:rsid w:val="002B4A77"/>
    <w:rsid w:val="002B5885"/>
    <w:rsid w:val="002B6609"/>
    <w:rsid w:val="002C000A"/>
    <w:rsid w:val="002C034F"/>
    <w:rsid w:val="002C181A"/>
    <w:rsid w:val="002C5D7E"/>
    <w:rsid w:val="002D042C"/>
    <w:rsid w:val="002D2076"/>
    <w:rsid w:val="002D6186"/>
    <w:rsid w:val="002F6166"/>
    <w:rsid w:val="002F644D"/>
    <w:rsid w:val="00303050"/>
    <w:rsid w:val="00306C4E"/>
    <w:rsid w:val="00307165"/>
    <w:rsid w:val="00307B82"/>
    <w:rsid w:val="00312225"/>
    <w:rsid w:val="00315DB2"/>
    <w:rsid w:val="003164AE"/>
    <w:rsid w:val="00317B02"/>
    <w:rsid w:val="00320383"/>
    <w:rsid w:val="00322912"/>
    <w:rsid w:val="0033065E"/>
    <w:rsid w:val="00333F67"/>
    <w:rsid w:val="00336854"/>
    <w:rsid w:val="003452E6"/>
    <w:rsid w:val="00345E1E"/>
    <w:rsid w:val="00350FA3"/>
    <w:rsid w:val="003546DE"/>
    <w:rsid w:val="00354EE3"/>
    <w:rsid w:val="003563F5"/>
    <w:rsid w:val="00382AF5"/>
    <w:rsid w:val="003842D5"/>
    <w:rsid w:val="00386820"/>
    <w:rsid w:val="00394D19"/>
    <w:rsid w:val="00396255"/>
    <w:rsid w:val="003A4B41"/>
    <w:rsid w:val="003A7B44"/>
    <w:rsid w:val="003B44F7"/>
    <w:rsid w:val="003B6B1E"/>
    <w:rsid w:val="003C0688"/>
    <w:rsid w:val="003C47C2"/>
    <w:rsid w:val="003C7E97"/>
    <w:rsid w:val="003D2136"/>
    <w:rsid w:val="003D5B70"/>
    <w:rsid w:val="003E064A"/>
    <w:rsid w:val="003E0D7F"/>
    <w:rsid w:val="003E1F0F"/>
    <w:rsid w:val="003E213A"/>
    <w:rsid w:val="003E31BE"/>
    <w:rsid w:val="003F6468"/>
    <w:rsid w:val="003F6ED7"/>
    <w:rsid w:val="00401409"/>
    <w:rsid w:val="0040171B"/>
    <w:rsid w:val="00407200"/>
    <w:rsid w:val="004110FC"/>
    <w:rsid w:val="004116A5"/>
    <w:rsid w:val="00412511"/>
    <w:rsid w:val="004158A9"/>
    <w:rsid w:val="00424128"/>
    <w:rsid w:val="004268D8"/>
    <w:rsid w:val="0043010B"/>
    <w:rsid w:val="00434C0F"/>
    <w:rsid w:val="00437D6C"/>
    <w:rsid w:val="00440D50"/>
    <w:rsid w:val="00450BFB"/>
    <w:rsid w:val="00455C00"/>
    <w:rsid w:val="00465D26"/>
    <w:rsid w:val="004675EC"/>
    <w:rsid w:val="00480231"/>
    <w:rsid w:val="004819F4"/>
    <w:rsid w:val="00492CA7"/>
    <w:rsid w:val="00497DEA"/>
    <w:rsid w:val="004A53FD"/>
    <w:rsid w:val="004C13A0"/>
    <w:rsid w:val="004C2636"/>
    <w:rsid w:val="004C3741"/>
    <w:rsid w:val="004D19AA"/>
    <w:rsid w:val="004D2E67"/>
    <w:rsid w:val="004D6AB4"/>
    <w:rsid w:val="004E333D"/>
    <w:rsid w:val="004E5C06"/>
    <w:rsid w:val="00507DC4"/>
    <w:rsid w:val="00516815"/>
    <w:rsid w:val="005204E3"/>
    <w:rsid w:val="00524070"/>
    <w:rsid w:val="005300CE"/>
    <w:rsid w:val="00531628"/>
    <w:rsid w:val="00545BA5"/>
    <w:rsid w:val="0056214A"/>
    <w:rsid w:val="00563F96"/>
    <w:rsid w:val="005651BA"/>
    <w:rsid w:val="00572A33"/>
    <w:rsid w:val="005762E5"/>
    <w:rsid w:val="005817F3"/>
    <w:rsid w:val="00582D86"/>
    <w:rsid w:val="00585A6A"/>
    <w:rsid w:val="00593423"/>
    <w:rsid w:val="00593A03"/>
    <w:rsid w:val="00593E14"/>
    <w:rsid w:val="00594FD5"/>
    <w:rsid w:val="005A16C3"/>
    <w:rsid w:val="005A2EE0"/>
    <w:rsid w:val="005A735A"/>
    <w:rsid w:val="005B0B52"/>
    <w:rsid w:val="005B10AF"/>
    <w:rsid w:val="005C10B7"/>
    <w:rsid w:val="005C1326"/>
    <w:rsid w:val="005C24B0"/>
    <w:rsid w:val="005C675A"/>
    <w:rsid w:val="005D05D2"/>
    <w:rsid w:val="005D156C"/>
    <w:rsid w:val="005E12D8"/>
    <w:rsid w:val="005E2496"/>
    <w:rsid w:val="005E2E15"/>
    <w:rsid w:val="005E5DE0"/>
    <w:rsid w:val="005E6B5F"/>
    <w:rsid w:val="005F2612"/>
    <w:rsid w:val="005F30BF"/>
    <w:rsid w:val="005F367B"/>
    <w:rsid w:val="005F3F81"/>
    <w:rsid w:val="005F59DB"/>
    <w:rsid w:val="005F7E02"/>
    <w:rsid w:val="00611C38"/>
    <w:rsid w:val="00617A47"/>
    <w:rsid w:val="006231BA"/>
    <w:rsid w:val="006303A9"/>
    <w:rsid w:val="00636D85"/>
    <w:rsid w:val="006415E3"/>
    <w:rsid w:val="00653205"/>
    <w:rsid w:val="006563B6"/>
    <w:rsid w:val="00665908"/>
    <w:rsid w:val="0067357E"/>
    <w:rsid w:val="0067432E"/>
    <w:rsid w:val="00676686"/>
    <w:rsid w:val="00677AA0"/>
    <w:rsid w:val="00682E37"/>
    <w:rsid w:val="00695045"/>
    <w:rsid w:val="006A2D1B"/>
    <w:rsid w:val="006A4DB6"/>
    <w:rsid w:val="006A54FA"/>
    <w:rsid w:val="006A5E04"/>
    <w:rsid w:val="006A5FF5"/>
    <w:rsid w:val="006B1A3B"/>
    <w:rsid w:val="006B26FB"/>
    <w:rsid w:val="006B3510"/>
    <w:rsid w:val="006B624D"/>
    <w:rsid w:val="006C6A16"/>
    <w:rsid w:val="006E3093"/>
    <w:rsid w:val="006E4383"/>
    <w:rsid w:val="007006D5"/>
    <w:rsid w:val="00701142"/>
    <w:rsid w:val="00702B4C"/>
    <w:rsid w:val="0071270F"/>
    <w:rsid w:val="00712FA6"/>
    <w:rsid w:val="00726564"/>
    <w:rsid w:val="00726C5C"/>
    <w:rsid w:val="00743912"/>
    <w:rsid w:val="007458CD"/>
    <w:rsid w:val="00750D1E"/>
    <w:rsid w:val="00752A13"/>
    <w:rsid w:val="0075359B"/>
    <w:rsid w:val="00757B2D"/>
    <w:rsid w:val="00765C0F"/>
    <w:rsid w:val="007663E5"/>
    <w:rsid w:val="007672B8"/>
    <w:rsid w:val="00773CEB"/>
    <w:rsid w:val="00774BFA"/>
    <w:rsid w:val="00780072"/>
    <w:rsid w:val="007807FE"/>
    <w:rsid w:val="007814DE"/>
    <w:rsid w:val="00783A34"/>
    <w:rsid w:val="007956F8"/>
    <w:rsid w:val="007A4AEC"/>
    <w:rsid w:val="007B170D"/>
    <w:rsid w:val="007B5437"/>
    <w:rsid w:val="007C17EB"/>
    <w:rsid w:val="007F05F2"/>
    <w:rsid w:val="007F0FE1"/>
    <w:rsid w:val="007F4156"/>
    <w:rsid w:val="00800029"/>
    <w:rsid w:val="008029B8"/>
    <w:rsid w:val="00802DAC"/>
    <w:rsid w:val="008070FE"/>
    <w:rsid w:val="008213C7"/>
    <w:rsid w:val="00830F40"/>
    <w:rsid w:val="0083141B"/>
    <w:rsid w:val="00831BD0"/>
    <w:rsid w:val="00832EF7"/>
    <w:rsid w:val="00833487"/>
    <w:rsid w:val="00834DF4"/>
    <w:rsid w:val="0084381D"/>
    <w:rsid w:val="00846CB3"/>
    <w:rsid w:val="008505A4"/>
    <w:rsid w:val="00860F04"/>
    <w:rsid w:val="00866445"/>
    <w:rsid w:val="00870896"/>
    <w:rsid w:val="00870CC9"/>
    <w:rsid w:val="00875147"/>
    <w:rsid w:val="00877812"/>
    <w:rsid w:val="00882EE6"/>
    <w:rsid w:val="0088322A"/>
    <w:rsid w:val="0088717B"/>
    <w:rsid w:val="008A4240"/>
    <w:rsid w:val="008A45C7"/>
    <w:rsid w:val="008B1AD5"/>
    <w:rsid w:val="008B2336"/>
    <w:rsid w:val="008B6993"/>
    <w:rsid w:val="008C699A"/>
    <w:rsid w:val="008D7C41"/>
    <w:rsid w:val="008E1F1F"/>
    <w:rsid w:val="008F7F66"/>
    <w:rsid w:val="00900563"/>
    <w:rsid w:val="00900BFC"/>
    <w:rsid w:val="009016A8"/>
    <w:rsid w:val="009029B1"/>
    <w:rsid w:val="00903049"/>
    <w:rsid w:val="00903428"/>
    <w:rsid w:val="00904175"/>
    <w:rsid w:val="009055C4"/>
    <w:rsid w:val="00912203"/>
    <w:rsid w:val="009131D2"/>
    <w:rsid w:val="009141BB"/>
    <w:rsid w:val="00917333"/>
    <w:rsid w:val="00924297"/>
    <w:rsid w:val="00924FB4"/>
    <w:rsid w:val="0093239D"/>
    <w:rsid w:val="009338C5"/>
    <w:rsid w:val="0094283F"/>
    <w:rsid w:val="009438FC"/>
    <w:rsid w:val="00946E02"/>
    <w:rsid w:val="00955996"/>
    <w:rsid w:val="00957CA6"/>
    <w:rsid w:val="00961116"/>
    <w:rsid w:val="00962C13"/>
    <w:rsid w:val="00962D6F"/>
    <w:rsid w:val="00964A50"/>
    <w:rsid w:val="00965F02"/>
    <w:rsid w:val="00967A62"/>
    <w:rsid w:val="009852DF"/>
    <w:rsid w:val="00995901"/>
    <w:rsid w:val="009972E9"/>
    <w:rsid w:val="009A1072"/>
    <w:rsid w:val="009C3373"/>
    <w:rsid w:val="009F1E3F"/>
    <w:rsid w:val="009F6E0C"/>
    <w:rsid w:val="009F75DE"/>
    <w:rsid w:val="00A00B58"/>
    <w:rsid w:val="00A11435"/>
    <w:rsid w:val="00A148E1"/>
    <w:rsid w:val="00A22E0D"/>
    <w:rsid w:val="00A26F40"/>
    <w:rsid w:val="00A4078F"/>
    <w:rsid w:val="00A42C03"/>
    <w:rsid w:val="00A55C37"/>
    <w:rsid w:val="00A573AE"/>
    <w:rsid w:val="00A64A2C"/>
    <w:rsid w:val="00A651C1"/>
    <w:rsid w:val="00A67B8D"/>
    <w:rsid w:val="00A71640"/>
    <w:rsid w:val="00A73593"/>
    <w:rsid w:val="00A75F0D"/>
    <w:rsid w:val="00A778BD"/>
    <w:rsid w:val="00A80CBC"/>
    <w:rsid w:val="00A860F4"/>
    <w:rsid w:val="00A87F16"/>
    <w:rsid w:val="00A90767"/>
    <w:rsid w:val="00A968B1"/>
    <w:rsid w:val="00A96989"/>
    <w:rsid w:val="00AA1C05"/>
    <w:rsid w:val="00AA3B37"/>
    <w:rsid w:val="00AB6AA0"/>
    <w:rsid w:val="00AC1403"/>
    <w:rsid w:val="00AC4F67"/>
    <w:rsid w:val="00AD19E6"/>
    <w:rsid w:val="00AD3695"/>
    <w:rsid w:val="00AE05AC"/>
    <w:rsid w:val="00AE09AE"/>
    <w:rsid w:val="00AE471D"/>
    <w:rsid w:val="00AE64ED"/>
    <w:rsid w:val="00AE6B6E"/>
    <w:rsid w:val="00AF0587"/>
    <w:rsid w:val="00AF68B0"/>
    <w:rsid w:val="00B01735"/>
    <w:rsid w:val="00B02FE2"/>
    <w:rsid w:val="00B0560B"/>
    <w:rsid w:val="00B062DD"/>
    <w:rsid w:val="00B27F1C"/>
    <w:rsid w:val="00B3451F"/>
    <w:rsid w:val="00B362F9"/>
    <w:rsid w:val="00B372C3"/>
    <w:rsid w:val="00B400E9"/>
    <w:rsid w:val="00B524EF"/>
    <w:rsid w:val="00B53CC7"/>
    <w:rsid w:val="00B62AFE"/>
    <w:rsid w:val="00B649C6"/>
    <w:rsid w:val="00B761D7"/>
    <w:rsid w:val="00B769B0"/>
    <w:rsid w:val="00B83F1D"/>
    <w:rsid w:val="00B8653F"/>
    <w:rsid w:val="00B86B71"/>
    <w:rsid w:val="00B94C3B"/>
    <w:rsid w:val="00B95CBF"/>
    <w:rsid w:val="00BA1033"/>
    <w:rsid w:val="00BA2520"/>
    <w:rsid w:val="00BB1A29"/>
    <w:rsid w:val="00BB5382"/>
    <w:rsid w:val="00BC071F"/>
    <w:rsid w:val="00BC225C"/>
    <w:rsid w:val="00BC4E47"/>
    <w:rsid w:val="00BD2606"/>
    <w:rsid w:val="00BD4F22"/>
    <w:rsid w:val="00BD773C"/>
    <w:rsid w:val="00BE376E"/>
    <w:rsid w:val="00BE39EA"/>
    <w:rsid w:val="00BF0C14"/>
    <w:rsid w:val="00BF2B98"/>
    <w:rsid w:val="00C00E16"/>
    <w:rsid w:val="00C04E4A"/>
    <w:rsid w:val="00C054EE"/>
    <w:rsid w:val="00C159C2"/>
    <w:rsid w:val="00C17EE1"/>
    <w:rsid w:val="00C25B6B"/>
    <w:rsid w:val="00C303AE"/>
    <w:rsid w:val="00C36476"/>
    <w:rsid w:val="00C378E6"/>
    <w:rsid w:val="00C419B5"/>
    <w:rsid w:val="00C4289A"/>
    <w:rsid w:val="00C5459D"/>
    <w:rsid w:val="00C54739"/>
    <w:rsid w:val="00C60580"/>
    <w:rsid w:val="00C61708"/>
    <w:rsid w:val="00C646D4"/>
    <w:rsid w:val="00C67D1B"/>
    <w:rsid w:val="00C70D2B"/>
    <w:rsid w:val="00C733D1"/>
    <w:rsid w:val="00C77B4B"/>
    <w:rsid w:val="00C8353B"/>
    <w:rsid w:val="00C959AC"/>
    <w:rsid w:val="00CA1A64"/>
    <w:rsid w:val="00CA7E77"/>
    <w:rsid w:val="00CC148D"/>
    <w:rsid w:val="00CC2DC6"/>
    <w:rsid w:val="00CC43ED"/>
    <w:rsid w:val="00CD7B3D"/>
    <w:rsid w:val="00D04E49"/>
    <w:rsid w:val="00D11146"/>
    <w:rsid w:val="00D11763"/>
    <w:rsid w:val="00D31258"/>
    <w:rsid w:val="00D41CA2"/>
    <w:rsid w:val="00D42444"/>
    <w:rsid w:val="00D5610E"/>
    <w:rsid w:val="00D62878"/>
    <w:rsid w:val="00D66BCD"/>
    <w:rsid w:val="00D71249"/>
    <w:rsid w:val="00D86EE8"/>
    <w:rsid w:val="00D92DEA"/>
    <w:rsid w:val="00D9584D"/>
    <w:rsid w:val="00DA059B"/>
    <w:rsid w:val="00DB02B1"/>
    <w:rsid w:val="00DB08B7"/>
    <w:rsid w:val="00DB160D"/>
    <w:rsid w:val="00DC072B"/>
    <w:rsid w:val="00DC1FDA"/>
    <w:rsid w:val="00DC5186"/>
    <w:rsid w:val="00DC59D3"/>
    <w:rsid w:val="00DC6312"/>
    <w:rsid w:val="00DC726A"/>
    <w:rsid w:val="00DD0AA0"/>
    <w:rsid w:val="00DD18D4"/>
    <w:rsid w:val="00DD46D0"/>
    <w:rsid w:val="00DD7281"/>
    <w:rsid w:val="00DE0FFE"/>
    <w:rsid w:val="00DE63EC"/>
    <w:rsid w:val="00DE6913"/>
    <w:rsid w:val="00DF1930"/>
    <w:rsid w:val="00DF3901"/>
    <w:rsid w:val="00DF3AD5"/>
    <w:rsid w:val="00DF76CC"/>
    <w:rsid w:val="00E01E01"/>
    <w:rsid w:val="00E05E06"/>
    <w:rsid w:val="00E07868"/>
    <w:rsid w:val="00E1277E"/>
    <w:rsid w:val="00E15F48"/>
    <w:rsid w:val="00E17582"/>
    <w:rsid w:val="00E232FE"/>
    <w:rsid w:val="00E2339F"/>
    <w:rsid w:val="00E2370D"/>
    <w:rsid w:val="00E33C02"/>
    <w:rsid w:val="00E3465C"/>
    <w:rsid w:val="00E35986"/>
    <w:rsid w:val="00E414B8"/>
    <w:rsid w:val="00E42CF1"/>
    <w:rsid w:val="00E4741C"/>
    <w:rsid w:val="00E578CE"/>
    <w:rsid w:val="00E634BC"/>
    <w:rsid w:val="00E6476A"/>
    <w:rsid w:val="00E64EEE"/>
    <w:rsid w:val="00E73018"/>
    <w:rsid w:val="00E74E1C"/>
    <w:rsid w:val="00E76776"/>
    <w:rsid w:val="00E81D5B"/>
    <w:rsid w:val="00E85AA4"/>
    <w:rsid w:val="00EA3FB4"/>
    <w:rsid w:val="00EA5FC9"/>
    <w:rsid w:val="00EB2C7B"/>
    <w:rsid w:val="00EB3A44"/>
    <w:rsid w:val="00EB54E5"/>
    <w:rsid w:val="00EC0525"/>
    <w:rsid w:val="00EC1B88"/>
    <w:rsid w:val="00EC2B71"/>
    <w:rsid w:val="00EE0743"/>
    <w:rsid w:val="00EE7783"/>
    <w:rsid w:val="00EF0A6D"/>
    <w:rsid w:val="00EF0D08"/>
    <w:rsid w:val="00EF1418"/>
    <w:rsid w:val="00EF27B4"/>
    <w:rsid w:val="00EF6F99"/>
    <w:rsid w:val="00F13AA5"/>
    <w:rsid w:val="00F17867"/>
    <w:rsid w:val="00F257CC"/>
    <w:rsid w:val="00F27F4E"/>
    <w:rsid w:val="00F322DC"/>
    <w:rsid w:val="00F348CD"/>
    <w:rsid w:val="00F44086"/>
    <w:rsid w:val="00F445DB"/>
    <w:rsid w:val="00F468B8"/>
    <w:rsid w:val="00F55D58"/>
    <w:rsid w:val="00F5732F"/>
    <w:rsid w:val="00F6710F"/>
    <w:rsid w:val="00F74CD3"/>
    <w:rsid w:val="00F85A3F"/>
    <w:rsid w:val="00F9279A"/>
    <w:rsid w:val="00F97DAE"/>
    <w:rsid w:val="00FA0810"/>
    <w:rsid w:val="00FA308D"/>
    <w:rsid w:val="00FA6675"/>
    <w:rsid w:val="00FB38A9"/>
    <w:rsid w:val="00FB7A62"/>
    <w:rsid w:val="00FC5AED"/>
    <w:rsid w:val="00FC6B9A"/>
    <w:rsid w:val="00FD188F"/>
    <w:rsid w:val="00FD19AC"/>
    <w:rsid w:val="00FD3A1A"/>
    <w:rsid w:val="00FE13E8"/>
    <w:rsid w:val="00FE1CA0"/>
    <w:rsid w:val="00FE43C5"/>
    <w:rsid w:val="00FE6A21"/>
    <w:rsid w:val="00FF2715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53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A6A"/>
  </w:style>
  <w:style w:type="paragraph" w:styleId="Heading1">
    <w:name w:val="heading 1"/>
    <w:basedOn w:val="Normal"/>
    <w:link w:val="Heading1Char"/>
    <w:uiPriority w:val="9"/>
    <w:qFormat/>
    <w:rsid w:val="00EC1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C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2D86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B649C6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B02FE2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B02FE2"/>
    <w:rPr>
      <w:smallCaps/>
      <w:color w:val="C0504D" w:themeColor="accent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1B8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05C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C1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5C12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005C1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05C12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A6A"/>
  </w:style>
  <w:style w:type="paragraph" w:styleId="Heading1">
    <w:name w:val="heading 1"/>
    <w:basedOn w:val="Normal"/>
    <w:link w:val="Heading1Char"/>
    <w:uiPriority w:val="9"/>
    <w:qFormat/>
    <w:rsid w:val="00EC1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C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2D86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B649C6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B02FE2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B02FE2"/>
    <w:rPr>
      <w:smallCaps/>
      <w:color w:val="C0504D" w:themeColor="accent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1B8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05C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C1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5C12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005C1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05C1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273D-C6AB-4064-B803-D17FF8D4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Smajli</dc:creator>
  <cp:lastModifiedBy>Afrim N. Shala</cp:lastModifiedBy>
  <cp:revision>2</cp:revision>
  <dcterms:created xsi:type="dcterms:W3CDTF">2026-07-10T14:00:00Z</dcterms:created>
  <dcterms:modified xsi:type="dcterms:W3CDTF">2026-07-10T14:00:00Z</dcterms:modified>
</cp:coreProperties>
</file>